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366DDC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9.35pt" o:ole="" filled="t">
            <v:fill color2="black"/>
            <v:imagedata r:id="rId9" o:title=""/>
          </v:shape>
          <o:OLEObject Type="Embed" ProgID="Word.Picture.8" ShapeID="_x0000_i1025" DrawAspect="Content" ObjectID="_1664957307" r:id="rId10"/>
        </w:object>
      </w:r>
    </w:p>
    <w:p w:rsidR="00366DDC" w:rsidRPr="00800452" w:rsidRDefault="00366DDC" w:rsidP="00523078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523078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4"/>
          <w:szCs w:val="29"/>
        </w:rPr>
      </w:pPr>
      <w:r w:rsidRPr="00523078">
        <w:rPr>
          <w:rFonts w:eastAsiaTheme="minorEastAsia"/>
          <w:b/>
          <w:sz w:val="24"/>
          <w:szCs w:val="29"/>
        </w:rPr>
        <w:t>ХАНТЫ-МАНСИЙСКОГО АВТОНОМНОГО ОКРУГА - ЮГРЫ</w:t>
      </w:r>
    </w:p>
    <w:p w:rsidR="00366DDC" w:rsidRPr="00FB4BB4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366DDC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366DDC">
      <w:pPr>
        <w:jc w:val="center"/>
        <w:rPr>
          <w:rFonts w:eastAsiaTheme="minorEastAsia"/>
          <w:sz w:val="28"/>
          <w:szCs w:val="34"/>
        </w:rPr>
      </w:pPr>
    </w:p>
    <w:p w:rsidR="00366DDC" w:rsidRPr="00F2650A" w:rsidRDefault="00E15160" w:rsidP="00E23361">
      <w:pPr>
        <w:tabs>
          <w:tab w:val="left" w:pos="7938"/>
        </w:tabs>
        <w:jc w:val="center"/>
        <w:rPr>
          <w:rFonts w:eastAsiaTheme="minorEastAsia"/>
          <w:b/>
          <w:sz w:val="24"/>
        </w:rPr>
      </w:pPr>
      <w:r w:rsidRPr="009C4DCF">
        <w:rPr>
          <w:rFonts w:eastAsiaTheme="minorEastAsia"/>
          <w:b/>
          <w:sz w:val="24"/>
        </w:rPr>
        <w:t>о</w:t>
      </w:r>
      <w:r w:rsidR="00366DDC" w:rsidRPr="009C4DCF">
        <w:rPr>
          <w:rFonts w:eastAsiaTheme="minorEastAsia"/>
          <w:b/>
          <w:sz w:val="24"/>
        </w:rPr>
        <w:t>т</w:t>
      </w:r>
      <w:r w:rsidRPr="009C4DCF">
        <w:rPr>
          <w:rFonts w:eastAsiaTheme="minorEastAsia"/>
          <w:b/>
          <w:sz w:val="24"/>
        </w:rPr>
        <w:t xml:space="preserve"> </w:t>
      </w:r>
      <w:r w:rsidR="00F2650A" w:rsidRPr="00F2650A">
        <w:rPr>
          <w:rFonts w:eastAsiaTheme="minorEastAsia"/>
          <w:b/>
          <w:sz w:val="24"/>
        </w:rPr>
        <w:t>23.10.2020</w:t>
      </w:r>
      <w:r w:rsidR="00E23361" w:rsidRPr="009C4DCF">
        <w:rPr>
          <w:rFonts w:eastAsiaTheme="minorEastAsia"/>
          <w:b/>
          <w:sz w:val="24"/>
        </w:rPr>
        <w:t xml:space="preserve">                                                                                                                             </w:t>
      </w:r>
      <w:r w:rsidR="00366DDC" w:rsidRPr="00F2650A">
        <w:rPr>
          <w:rFonts w:eastAsiaTheme="minorEastAsia"/>
          <w:b/>
          <w:sz w:val="24"/>
        </w:rPr>
        <w:t>№</w:t>
      </w:r>
      <w:r w:rsidR="00F2650A" w:rsidRPr="00F2650A">
        <w:rPr>
          <w:rFonts w:eastAsiaTheme="minorEastAsia"/>
          <w:b/>
          <w:sz w:val="24"/>
        </w:rPr>
        <w:t xml:space="preserve"> 854</w:t>
      </w:r>
    </w:p>
    <w:p w:rsidR="00366DDC" w:rsidRPr="009C4DCF" w:rsidRDefault="00366DDC" w:rsidP="00E15160">
      <w:pPr>
        <w:jc w:val="right"/>
        <w:rPr>
          <w:rFonts w:eastAsia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0143E" w:rsidRPr="00CC7094" w:rsidTr="005804E2">
        <w:trPr>
          <w:trHeight w:val="1396"/>
        </w:trPr>
        <w:tc>
          <w:tcPr>
            <w:tcW w:w="5386" w:type="dxa"/>
          </w:tcPr>
          <w:p w:rsidR="00241CF5" w:rsidRPr="00CC7094" w:rsidRDefault="00ED551E" w:rsidP="0091684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CC7094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CC7094">
              <w:rPr>
                <w:rFonts w:eastAsiaTheme="minorEastAsia"/>
                <w:b/>
                <w:sz w:val="28"/>
                <w:szCs w:val="28"/>
              </w:rPr>
              <w:t>муниц</w:t>
            </w:r>
            <w:r w:rsidR="00CC294B">
              <w:rPr>
                <w:rFonts w:eastAsiaTheme="minorEastAsia"/>
                <w:b/>
                <w:sz w:val="28"/>
                <w:szCs w:val="28"/>
              </w:rPr>
              <w:t xml:space="preserve">ипальную </w:t>
            </w:r>
            <w:r w:rsidR="005804E2" w:rsidRPr="00CC7094">
              <w:rPr>
                <w:rFonts w:eastAsiaTheme="minorEastAsia"/>
                <w:b/>
                <w:sz w:val="28"/>
                <w:szCs w:val="28"/>
              </w:rPr>
              <w:t xml:space="preserve">программу </w:t>
            </w:r>
            <w:hyperlink r:id="rId11" w:history="1">
              <w:r w:rsidR="0022041F" w:rsidRPr="00CC7094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«Формирование современной городской среды</w:t>
              </w:r>
              <w:r w:rsidR="00912363" w:rsidRPr="00CC7094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22041F" w:rsidRPr="00CC7094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в муниципальном образовании город Покачи на 2019-2025 годы и на период до 2030 года»</w:t>
              </w:r>
            </w:hyperlink>
            <w:r w:rsidR="00D431E5" w:rsidRPr="00CC7094">
              <w:rPr>
                <w:sz w:val="28"/>
                <w:szCs w:val="28"/>
              </w:rPr>
              <w:t>,</w:t>
            </w:r>
            <w:r w:rsidR="0022041F" w:rsidRPr="00CC7094">
              <w:rPr>
                <w:b/>
                <w:sz w:val="28"/>
                <w:szCs w:val="28"/>
              </w:rPr>
              <w:t xml:space="preserve"> утвержденную постановлением администрации города Покачи от 12.10.2018 №10</w:t>
            </w:r>
            <w:r w:rsidR="00343842" w:rsidRPr="00CC7094">
              <w:rPr>
                <w:b/>
                <w:sz w:val="28"/>
                <w:szCs w:val="28"/>
              </w:rPr>
              <w:t>21</w:t>
            </w:r>
          </w:p>
          <w:bookmarkEnd w:id="0"/>
          <w:p w:rsidR="00916842" w:rsidRPr="00CC7094" w:rsidRDefault="00916842" w:rsidP="0091684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671384" w:rsidRPr="00CC7094" w:rsidRDefault="00671384" w:rsidP="00694B9F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</w:pPr>
    </w:p>
    <w:p w:rsidR="00ED7304" w:rsidRPr="00CC7094" w:rsidRDefault="00C76936" w:rsidP="00686E1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ab/>
      </w:r>
      <w:r w:rsidR="00ED7304" w:rsidRPr="00CC7094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В соответствии </w:t>
      </w:r>
      <w:r w:rsidR="00F94BAF" w:rsidRPr="00CC7094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с абзацем 4 части 2 статьи 179 Бюджетного кодекса Российской Федерации</w:t>
      </w:r>
      <w:r w:rsidR="00444439" w:rsidRPr="00CC7094">
        <w:rPr>
          <w:sz w:val="28"/>
          <w:szCs w:val="28"/>
        </w:rPr>
        <w:t>,</w:t>
      </w:r>
      <w:r w:rsidR="00534C71">
        <w:rPr>
          <w:sz w:val="28"/>
          <w:szCs w:val="28"/>
        </w:rPr>
        <w:t xml:space="preserve"> в целях реализации </w:t>
      </w:r>
      <w:hyperlink r:id="rId12" w:history="1">
        <w:proofErr w:type="gramStart"/>
        <w:r w:rsidR="00534C71" w:rsidRPr="00686E1C">
          <w:rPr>
            <w:rFonts w:eastAsiaTheme="minorHAnsi"/>
            <w:sz w:val="28"/>
            <w:szCs w:val="28"/>
            <w:lang w:eastAsia="en-US"/>
          </w:rPr>
          <w:t>План</w:t>
        </w:r>
        <w:proofErr w:type="gramEnd"/>
      </w:hyperlink>
      <w:r w:rsidR="00534C71">
        <w:rPr>
          <w:sz w:val="28"/>
          <w:szCs w:val="28"/>
        </w:rPr>
        <w:t>а</w:t>
      </w:r>
      <w:r w:rsidR="00534C71" w:rsidRPr="00686E1C">
        <w:rPr>
          <w:rFonts w:eastAsiaTheme="minorHAnsi"/>
          <w:sz w:val="28"/>
          <w:szCs w:val="28"/>
          <w:lang w:eastAsia="en-US"/>
        </w:rPr>
        <w:t xml:space="preserve"> </w:t>
      </w:r>
      <w:r w:rsidR="00534C71">
        <w:rPr>
          <w:rFonts w:eastAsiaTheme="minorHAnsi"/>
          <w:sz w:val="28"/>
          <w:szCs w:val="28"/>
          <w:lang w:eastAsia="en-US"/>
        </w:rPr>
        <w:t xml:space="preserve">мероприятий («дорожной картой») по внедрению и реализации в Ханты-Мансийском автономном округе </w:t>
      </w:r>
      <w:proofErr w:type="gramStart"/>
      <w:r w:rsidR="00534C71">
        <w:rPr>
          <w:rFonts w:eastAsiaTheme="minorHAnsi"/>
          <w:sz w:val="28"/>
          <w:szCs w:val="28"/>
          <w:lang w:eastAsia="en-US"/>
        </w:rPr>
        <w:t>- Югре практик и механизмов инициативного бюджетирования, утвержденным постановлением Правительства Ханты-Мансийского автономного округа - Югры от 05.10.2018 № 355-п «О государственной программе Ханты-Мансийского автономного округа - Югры «Развитие гражданского общества», в соответсвии</w:t>
      </w:r>
      <w:r w:rsidR="00BC0C94" w:rsidRPr="00CC7094">
        <w:rPr>
          <w:sz w:val="28"/>
          <w:szCs w:val="28"/>
        </w:rPr>
        <w:t xml:space="preserve"> </w:t>
      </w:r>
      <w:r w:rsidR="00534C71" w:rsidRPr="00CC7094">
        <w:rPr>
          <w:color w:val="000000" w:themeColor="text1"/>
          <w:sz w:val="28"/>
          <w:szCs w:val="28"/>
        </w:rPr>
        <w:t xml:space="preserve">с бюджетом города Покачи на 2020 год и на плановый период 2021 и 2022 годов, </w:t>
      </w:r>
      <w:r w:rsidR="00534C71" w:rsidRPr="00CC7094">
        <w:rPr>
          <w:sz w:val="28"/>
          <w:szCs w:val="28"/>
        </w:rPr>
        <w:t xml:space="preserve">утвержденным решением Думы города Покачи от </w:t>
      </w:r>
      <w:r w:rsidR="00534C71">
        <w:rPr>
          <w:sz w:val="28"/>
          <w:szCs w:val="28"/>
        </w:rPr>
        <w:t>13</w:t>
      </w:r>
      <w:r w:rsidR="00534C71" w:rsidRPr="00CC7094">
        <w:rPr>
          <w:sz w:val="28"/>
          <w:szCs w:val="28"/>
        </w:rPr>
        <w:t>.12.2019 №98</w:t>
      </w:r>
      <w:r w:rsidR="00534C71">
        <w:rPr>
          <w:sz w:val="28"/>
          <w:szCs w:val="28"/>
        </w:rPr>
        <w:t xml:space="preserve">, </w:t>
      </w:r>
      <w:r w:rsidR="00CC294B" w:rsidRPr="00CC294B">
        <w:rPr>
          <w:sz w:val="28"/>
          <w:szCs w:val="28"/>
        </w:rPr>
        <w:t>пунктом 3 части 3,</w:t>
      </w:r>
      <w:r w:rsidR="00C954D8" w:rsidRPr="00CC7094">
        <w:rPr>
          <w:sz w:val="28"/>
          <w:szCs w:val="28"/>
        </w:rPr>
        <w:t xml:space="preserve"> ч</w:t>
      </w:r>
      <w:r w:rsidR="00F94BAF" w:rsidRPr="00CC7094">
        <w:rPr>
          <w:sz w:val="28"/>
          <w:szCs w:val="28"/>
        </w:rPr>
        <w:t>астью 5 статьи 3 Порядка</w:t>
      </w:r>
      <w:proofErr w:type="gramEnd"/>
      <w:r w:rsidR="00F94BAF" w:rsidRPr="00CC7094">
        <w:rPr>
          <w:sz w:val="28"/>
          <w:szCs w:val="28"/>
        </w:rPr>
        <w:t xml:space="preserve"> </w:t>
      </w:r>
      <w:proofErr w:type="gramStart"/>
      <w:r w:rsidR="00F94BAF" w:rsidRPr="00CC7094">
        <w:rPr>
          <w:sz w:val="28"/>
          <w:szCs w:val="28"/>
        </w:rPr>
        <w:t>принятия решения о разработке муниц</w:t>
      </w:r>
      <w:r w:rsidR="00BC0C94" w:rsidRPr="00CC7094">
        <w:rPr>
          <w:sz w:val="28"/>
          <w:szCs w:val="28"/>
        </w:rPr>
        <w:t>ипальных программ города Покачи,</w:t>
      </w:r>
      <w:r w:rsidR="00F94BAF" w:rsidRPr="00CC7094">
        <w:rPr>
          <w:sz w:val="28"/>
          <w:szCs w:val="28"/>
        </w:rPr>
        <w:t xml:space="preserve"> </w:t>
      </w:r>
      <w:r w:rsidR="00BC0C94" w:rsidRPr="00CC7094">
        <w:rPr>
          <w:sz w:val="28"/>
          <w:szCs w:val="28"/>
        </w:rPr>
        <w:t>и</w:t>
      </w:r>
      <w:r w:rsidR="00F94BAF" w:rsidRPr="00CC7094">
        <w:rPr>
          <w:sz w:val="28"/>
          <w:szCs w:val="28"/>
        </w:rPr>
        <w:t>х формирования, утверждения и реализации в соответствии с национальными целями развития, утвержденного постановлением ад</w:t>
      </w:r>
      <w:r w:rsidR="00E26830" w:rsidRPr="00CC7094">
        <w:rPr>
          <w:sz w:val="28"/>
          <w:szCs w:val="28"/>
        </w:rPr>
        <w:t xml:space="preserve">министрации города Покачи от </w:t>
      </w:r>
      <w:r w:rsidR="00F94BAF" w:rsidRPr="00CC7094">
        <w:rPr>
          <w:sz w:val="28"/>
          <w:szCs w:val="28"/>
        </w:rPr>
        <w:t>10.10.2019 №898</w:t>
      </w:r>
      <w:r w:rsidR="00BC0C94" w:rsidRPr="00CC7094">
        <w:rPr>
          <w:sz w:val="28"/>
          <w:szCs w:val="28"/>
        </w:rPr>
        <w:t>,</w:t>
      </w:r>
      <w:r w:rsidR="00534C71" w:rsidRPr="00534C71">
        <w:rPr>
          <w:sz w:val="28"/>
          <w:szCs w:val="28"/>
        </w:rPr>
        <w:t xml:space="preserve"> </w:t>
      </w:r>
      <w:r w:rsidR="008249C0">
        <w:rPr>
          <w:sz w:val="28"/>
          <w:szCs w:val="28"/>
        </w:rPr>
        <w:t>с частью</w:t>
      </w:r>
      <w:r w:rsidR="00534C71">
        <w:rPr>
          <w:sz w:val="28"/>
          <w:szCs w:val="28"/>
        </w:rPr>
        <w:t xml:space="preserve"> 1 статьи 6 постановления а</w:t>
      </w:r>
      <w:r w:rsidR="00534C71" w:rsidRPr="00140B5E">
        <w:rPr>
          <w:sz w:val="28"/>
          <w:szCs w:val="28"/>
        </w:rPr>
        <w:t xml:space="preserve">дминистрации города Покачи от 28.08.2019 </w:t>
      </w:r>
      <w:r w:rsidR="00534C71">
        <w:rPr>
          <w:sz w:val="28"/>
          <w:szCs w:val="28"/>
        </w:rPr>
        <w:t>№772 «</w:t>
      </w:r>
      <w:r w:rsidR="00534C71" w:rsidRPr="00140B5E">
        <w:rPr>
          <w:sz w:val="28"/>
          <w:szCs w:val="28"/>
        </w:rPr>
        <w:t>О реализации проектов инициативного</w:t>
      </w:r>
      <w:r w:rsidR="00534C71">
        <w:rPr>
          <w:sz w:val="28"/>
          <w:szCs w:val="28"/>
        </w:rPr>
        <w:t xml:space="preserve"> бюджетирования в городе Покачи»,</w:t>
      </w:r>
      <w:r w:rsidR="00444439" w:rsidRPr="00CC7094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="00686E1C">
        <w:rPr>
          <w:rFonts w:eastAsiaTheme="minorHAnsi"/>
          <w:sz w:val="28"/>
          <w:szCs w:val="28"/>
          <w:lang w:eastAsia="en-US"/>
        </w:rPr>
        <w:t>с целью реализации прав жителей города Покачи на участие в осуществлении местного самоуправления</w:t>
      </w:r>
      <w:proofErr w:type="gramEnd"/>
      <w:r w:rsidR="00686E1C">
        <w:rPr>
          <w:rFonts w:eastAsiaTheme="minorHAnsi"/>
          <w:sz w:val="28"/>
          <w:szCs w:val="28"/>
          <w:lang w:eastAsia="en-US"/>
        </w:rPr>
        <w:t>, вовлечения жителей города Покачи в решение вопросов местного значения</w:t>
      </w:r>
      <w:r w:rsidR="00ED7304" w:rsidRPr="00CC7094">
        <w:rPr>
          <w:rFonts w:eastAsiaTheme="minorHAnsi"/>
          <w:bCs/>
          <w:sz w:val="28"/>
          <w:szCs w:val="28"/>
          <w:lang w:eastAsia="en-US"/>
        </w:rPr>
        <w:t>:</w:t>
      </w:r>
    </w:p>
    <w:p w:rsidR="00ED7304" w:rsidRDefault="00ED7304" w:rsidP="00A82F47">
      <w:pPr>
        <w:pStyle w:val="a4"/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C7094">
        <w:rPr>
          <w:rFonts w:eastAsiaTheme="minorHAnsi"/>
          <w:bCs/>
          <w:sz w:val="28"/>
          <w:szCs w:val="28"/>
          <w:lang w:eastAsia="en-US"/>
        </w:rPr>
        <w:t>Внести в</w:t>
      </w:r>
      <w:r w:rsidRPr="00CC7094">
        <w:rPr>
          <w:rFonts w:eastAsiaTheme="minorEastAsia"/>
          <w:b/>
          <w:sz w:val="28"/>
          <w:szCs w:val="28"/>
        </w:rPr>
        <w:t xml:space="preserve"> </w:t>
      </w:r>
      <w:r w:rsidRPr="00CC7094">
        <w:rPr>
          <w:rFonts w:eastAsiaTheme="minorEastAsia"/>
          <w:sz w:val="28"/>
          <w:szCs w:val="28"/>
        </w:rPr>
        <w:t>муниципальную программу «</w:t>
      </w:r>
      <w:hyperlink r:id="rId13" w:history="1">
        <w:r w:rsidR="00343842" w:rsidRPr="00CC7094">
          <w:rPr>
            <w:rStyle w:val="a7"/>
            <w:color w:val="auto"/>
            <w:sz w:val="28"/>
            <w:szCs w:val="28"/>
            <w:u w:val="none"/>
          </w:rPr>
          <w:t>Формирование современной городской среды в муниципальном образовании город Покачи на 2019-2025 годы и на период до 2030 года»</w:t>
        </w:r>
      </w:hyperlink>
      <w:r w:rsidRPr="00CC7094">
        <w:rPr>
          <w:bCs/>
          <w:sz w:val="28"/>
          <w:szCs w:val="28"/>
        </w:rPr>
        <w:t>, утвержденную постановлением администрации города Покачи от 12.10.2018 №10</w:t>
      </w:r>
      <w:r w:rsidR="00343842" w:rsidRPr="00CC7094">
        <w:rPr>
          <w:bCs/>
          <w:sz w:val="28"/>
          <w:szCs w:val="28"/>
        </w:rPr>
        <w:t>21</w:t>
      </w:r>
      <w:r w:rsidRPr="00CC7094">
        <w:rPr>
          <w:bCs/>
          <w:sz w:val="28"/>
          <w:szCs w:val="28"/>
        </w:rPr>
        <w:t xml:space="preserve"> (далее </w:t>
      </w:r>
      <w:r w:rsidR="00671384" w:rsidRPr="00CC7094">
        <w:rPr>
          <w:bCs/>
          <w:sz w:val="28"/>
          <w:szCs w:val="28"/>
        </w:rPr>
        <w:t xml:space="preserve">- </w:t>
      </w:r>
      <w:r w:rsidRPr="00CC7094">
        <w:rPr>
          <w:bCs/>
          <w:sz w:val="28"/>
          <w:szCs w:val="28"/>
        </w:rPr>
        <w:t>муниципальная программа)</w:t>
      </w:r>
      <w:r w:rsidR="00BC0C94" w:rsidRPr="00CC7094">
        <w:rPr>
          <w:bCs/>
          <w:sz w:val="28"/>
          <w:szCs w:val="28"/>
        </w:rPr>
        <w:t>,</w:t>
      </w:r>
      <w:r w:rsidRPr="00CC7094">
        <w:rPr>
          <w:bCs/>
          <w:sz w:val="28"/>
          <w:szCs w:val="28"/>
        </w:rPr>
        <w:t xml:space="preserve"> следующие изменения:</w:t>
      </w:r>
    </w:p>
    <w:p w:rsidR="00210863" w:rsidRDefault="00210863" w:rsidP="00210863">
      <w:pPr>
        <w:pStyle w:val="a4"/>
        <w:widowControl/>
        <w:numPr>
          <w:ilvl w:val="0"/>
          <w:numId w:val="13"/>
        </w:num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</w:t>
      </w:r>
      <w:r w:rsidRPr="002108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7094">
        <w:rPr>
          <w:rFonts w:eastAsiaTheme="minorHAnsi"/>
          <w:sz w:val="28"/>
          <w:szCs w:val="28"/>
          <w:lang w:val="en-US" w:eastAsia="en-US"/>
        </w:rPr>
        <w:t>c</w:t>
      </w:r>
      <w:proofErr w:type="gramEnd"/>
      <w:r w:rsidRPr="00CC7094">
        <w:rPr>
          <w:rFonts w:eastAsiaTheme="minorHAnsi"/>
          <w:sz w:val="28"/>
          <w:szCs w:val="28"/>
          <w:lang w:eastAsia="en-US"/>
        </w:rPr>
        <w:t xml:space="preserve">троку </w:t>
      </w:r>
      <w:r>
        <w:rPr>
          <w:rFonts w:eastAsiaTheme="minorHAnsi"/>
          <w:sz w:val="28"/>
          <w:szCs w:val="28"/>
          <w:lang w:eastAsia="en-US"/>
        </w:rPr>
        <w:t>6</w:t>
      </w:r>
      <w:r w:rsidRPr="00CC7094">
        <w:rPr>
          <w:rFonts w:eastAsiaTheme="minorHAnsi"/>
          <w:sz w:val="28"/>
          <w:szCs w:val="28"/>
          <w:lang w:eastAsia="en-US"/>
        </w:rPr>
        <w:t xml:space="preserve"> паспорта муниципальной программы изложить в следующей редакции:</w:t>
      </w:r>
    </w:p>
    <w:p w:rsidR="00210863" w:rsidRPr="00CC7094" w:rsidRDefault="00210863" w:rsidP="00210863">
      <w:pPr>
        <w:pStyle w:val="a4"/>
        <w:widowControl/>
        <w:numPr>
          <w:ilvl w:val="0"/>
          <w:numId w:val="13"/>
        </w:num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210863" w:rsidRDefault="00210863" w:rsidP="00210863">
      <w:pPr>
        <w:pStyle w:val="a4"/>
        <w:widowControl/>
        <w:tabs>
          <w:tab w:val="left" w:pos="709"/>
          <w:tab w:val="left" w:pos="1134"/>
        </w:tabs>
        <w:ind w:left="106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210863" w:rsidRPr="00CC7094" w:rsidTr="00861FAC">
        <w:trPr>
          <w:trHeight w:val="2787"/>
        </w:trPr>
        <w:tc>
          <w:tcPr>
            <w:tcW w:w="456" w:type="dxa"/>
          </w:tcPr>
          <w:p w:rsidR="00210863" w:rsidRPr="00C75A6C" w:rsidRDefault="00210863" w:rsidP="00861FAC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116" w:type="dxa"/>
          </w:tcPr>
          <w:p w:rsidR="00210863" w:rsidRPr="00210863" w:rsidRDefault="00210863" w:rsidP="00210863">
            <w:pPr>
              <w:widowControl/>
              <w:rPr>
                <w:rFonts w:eastAsiaTheme="minorHAnsi"/>
                <w:sz w:val="28"/>
                <w:lang w:eastAsia="en-US"/>
              </w:rPr>
            </w:pPr>
            <w:r w:rsidRPr="00210863">
              <w:rPr>
                <w:rFonts w:eastAsiaTheme="minorHAnsi"/>
                <w:sz w:val="28"/>
                <w:lang w:eastAsia="en-US"/>
              </w:rPr>
              <w:t>Задачи муниципальной программы</w:t>
            </w:r>
          </w:p>
          <w:p w:rsidR="00210863" w:rsidRPr="00210863" w:rsidRDefault="00210863" w:rsidP="00861FAC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89" w:type="dxa"/>
          </w:tcPr>
          <w:p w:rsidR="00210863" w:rsidRPr="00210863" w:rsidRDefault="00210863" w:rsidP="00210863">
            <w:pPr>
              <w:widowControl/>
              <w:jc w:val="both"/>
              <w:rPr>
                <w:rFonts w:eastAsiaTheme="minorHAnsi"/>
                <w:sz w:val="28"/>
                <w:lang w:eastAsia="en-US"/>
              </w:rPr>
            </w:pPr>
            <w:r w:rsidRPr="00210863">
              <w:rPr>
                <w:rFonts w:eastAsiaTheme="minorHAnsi"/>
                <w:sz w:val="28"/>
                <w:lang w:eastAsia="en-US"/>
              </w:rPr>
              <w:t>1. Повышение уровня благоустройства общественных территорий муниципального образования.</w:t>
            </w:r>
          </w:p>
          <w:p w:rsidR="00210863" w:rsidRPr="00210863" w:rsidRDefault="00210863" w:rsidP="00210863">
            <w:pPr>
              <w:widowControl/>
              <w:jc w:val="both"/>
              <w:rPr>
                <w:rFonts w:eastAsiaTheme="minorHAnsi"/>
                <w:sz w:val="28"/>
                <w:lang w:eastAsia="en-US"/>
              </w:rPr>
            </w:pPr>
            <w:r w:rsidRPr="00210863">
              <w:rPr>
                <w:rFonts w:eastAsiaTheme="minorHAnsi"/>
                <w:sz w:val="28"/>
                <w:lang w:eastAsia="en-US"/>
              </w:rPr>
              <w:t>2. Повышение уровня благоустройства дворовых территорий муниципального образования.</w:t>
            </w:r>
          </w:p>
          <w:p w:rsidR="00210863" w:rsidRPr="00417766" w:rsidRDefault="00417766" w:rsidP="009F146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7766">
              <w:rPr>
                <w:rFonts w:eastAsiaTheme="minorHAnsi"/>
                <w:sz w:val="28"/>
                <w:szCs w:val="28"/>
                <w:lang w:eastAsia="en-US"/>
              </w:rPr>
              <w:t xml:space="preserve">3. Повышение уровня </w:t>
            </w:r>
            <w:r w:rsidR="009F1464">
              <w:rPr>
                <w:rFonts w:eastAsiaTheme="minorHAnsi"/>
                <w:sz w:val="28"/>
                <w:szCs w:val="28"/>
                <w:lang w:eastAsia="en-US"/>
              </w:rPr>
              <w:t>вовлечения населения в процесс развития</w:t>
            </w:r>
            <w:r w:rsidR="009F1464" w:rsidRPr="00417766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территории муниципального образования</w:t>
            </w:r>
            <w:r w:rsidR="009F1464">
              <w:rPr>
                <w:rFonts w:eastAsiaTheme="minorHAnsi"/>
                <w:sz w:val="28"/>
                <w:szCs w:val="28"/>
                <w:lang w:eastAsia="en-US"/>
              </w:rPr>
              <w:t xml:space="preserve">, реализации </w:t>
            </w:r>
            <w:r w:rsidRPr="00417766">
              <w:rPr>
                <w:rFonts w:eastAsiaTheme="minorHAnsi"/>
                <w:sz w:val="28"/>
                <w:szCs w:val="28"/>
                <w:lang w:eastAsia="en-US"/>
              </w:rPr>
              <w:t>проектов инициативного бюджетирования на территории муниципального образования.</w:t>
            </w:r>
          </w:p>
        </w:tc>
      </w:tr>
    </w:tbl>
    <w:p w:rsidR="00210863" w:rsidRDefault="00210863" w:rsidP="00210863">
      <w:pPr>
        <w:pStyle w:val="a4"/>
        <w:widowControl/>
        <w:tabs>
          <w:tab w:val="left" w:pos="709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C75A6C" w:rsidRDefault="00C75A6C" w:rsidP="00C75A6C">
      <w:pPr>
        <w:pStyle w:val="a4"/>
        <w:widowControl/>
        <w:numPr>
          <w:ilvl w:val="0"/>
          <w:numId w:val="13"/>
        </w:num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CC7094">
        <w:rPr>
          <w:rFonts w:eastAsiaTheme="minorHAnsi"/>
          <w:sz w:val="28"/>
          <w:szCs w:val="28"/>
          <w:lang w:val="en-US" w:eastAsia="en-US"/>
        </w:rPr>
        <w:t>c</w:t>
      </w:r>
      <w:r w:rsidRPr="00CC7094">
        <w:rPr>
          <w:rFonts w:eastAsiaTheme="minorHAnsi"/>
          <w:sz w:val="28"/>
          <w:szCs w:val="28"/>
          <w:lang w:eastAsia="en-US"/>
        </w:rPr>
        <w:t xml:space="preserve">троку </w:t>
      </w:r>
      <w:r>
        <w:rPr>
          <w:rFonts w:eastAsiaTheme="minorHAnsi"/>
          <w:sz w:val="28"/>
          <w:szCs w:val="28"/>
          <w:lang w:eastAsia="en-US"/>
        </w:rPr>
        <w:t>7</w:t>
      </w:r>
      <w:r w:rsidRPr="00CC7094">
        <w:rPr>
          <w:rFonts w:eastAsiaTheme="minorHAnsi"/>
          <w:sz w:val="28"/>
          <w:szCs w:val="28"/>
          <w:lang w:eastAsia="en-US"/>
        </w:rPr>
        <w:t xml:space="preserve"> паспорта муниципальной программы изложить в следующей редакции:</w:t>
      </w:r>
    </w:p>
    <w:p w:rsidR="00DA7F2C" w:rsidRPr="00CC7094" w:rsidRDefault="00DA7F2C" w:rsidP="00DA7F2C">
      <w:pPr>
        <w:pStyle w:val="a4"/>
        <w:widowControl/>
        <w:tabs>
          <w:tab w:val="left" w:pos="709"/>
          <w:tab w:val="left" w:pos="1134"/>
        </w:tabs>
        <w:ind w:left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C75A6C" w:rsidRPr="00CC7094" w:rsidTr="00794222">
        <w:trPr>
          <w:trHeight w:val="2787"/>
        </w:trPr>
        <w:tc>
          <w:tcPr>
            <w:tcW w:w="456" w:type="dxa"/>
          </w:tcPr>
          <w:p w:rsidR="00C75A6C" w:rsidRPr="00C75A6C" w:rsidRDefault="00C75A6C" w:rsidP="00794222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75A6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6" w:type="dxa"/>
          </w:tcPr>
          <w:p w:rsidR="00C75A6C" w:rsidRPr="00C75A6C" w:rsidRDefault="00C75A6C" w:rsidP="00C75A6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75A6C">
              <w:rPr>
                <w:rFonts w:eastAsiaTheme="minorHAnsi"/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  <w:p w:rsidR="00C75A6C" w:rsidRPr="00C75A6C" w:rsidRDefault="00C75A6C" w:rsidP="00794222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89" w:type="dxa"/>
          </w:tcPr>
          <w:p w:rsidR="00C75A6C" w:rsidRPr="00C75A6C" w:rsidRDefault="00C75A6C" w:rsidP="00C75A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C75A6C">
              <w:rPr>
                <w:rFonts w:eastAsiaTheme="minorHAnsi"/>
                <w:sz w:val="28"/>
                <w:szCs w:val="28"/>
                <w:lang w:eastAsia="en-US"/>
              </w:rPr>
              <w:t>Благоустройство общественных территорий города Покачи.</w:t>
            </w:r>
          </w:p>
          <w:p w:rsidR="00C75A6C" w:rsidRPr="00C75A6C" w:rsidRDefault="00C75A6C" w:rsidP="00C75A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C75A6C">
              <w:rPr>
                <w:rFonts w:eastAsiaTheme="minorHAnsi"/>
                <w:sz w:val="28"/>
                <w:szCs w:val="28"/>
                <w:lang w:eastAsia="en-US"/>
              </w:rPr>
              <w:t>Благоустройство дворовых территорий города Покачи.</w:t>
            </w:r>
          </w:p>
          <w:p w:rsidR="00C75A6C" w:rsidRDefault="00C75A6C" w:rsidP="00C75A6C">
            <w:pPr>
              <w:widowControl/>
              <w:tabs>
                <w:tab w:val="left" w:pos="399"/>
              </w:tabs>
              <w:jc w:val="both"/>
              <w:rPr>
                <w:color w:val="000000"/>
                <w:sz w:val="28"/>
                <w:szCs w:val="28"/>
              </w:rPr>
            </w:pPr>
            <w:r w:rsidRPr="00C75A6C">
              <w:rPr>
                <w:sz w:val="28"/>
                <w:szCs w:val="28"/>
              </w:rPr>
              <w:t>3.</w:t>
            </w:r>
            <w:r w:rsidRPr="00C75A6C">
              <w:rPr>
                <w:color w:val="000000"/>
                <w:sz w:val="28"/>
                <w:szCs w:val="28"/>
              </w:rPr>
              <w:t>Реализация проекта инициативного бюджетирования «Площадка для выгула собак»</w:t>
            </w:r>
          </w:p>
          <w:p w:rsidR="00417766" w:rsidRPr="00C75A6C" w:rsidRDefault="00417766" w:rsidP="0041776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75A6C" w:rsidRDefault="00DA7F2C" w:rsidP="00DA7F2C">
      <w:pPr>
        <w:pStyle w:val="a4"/>
        <w:widowControl/>
        <w:tabs>
          <w:tab w:val="left" w:pos="709"/>
          <w:tab w:val="left" w:pos="1134"/>
        </w:tabs>
        <w:ind w:left="10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084DDD" w:rsidRDefault="00084DDD" w:rsidP="00084DDD">
      <w:pPr>
        <w:pStyle w:val="a4"/>
        <w:widowControl/>
        <w:numPr>
          <w:ilvl w:val="0"/>
          <w:numId w:val="13"/>
        </w:num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CC7094">
        <w:rPr>
          <w:rFonts w:eastAsiaTheme="minorHAnsi"/>
          <w:sz w:val="28"/>
          <w:szCs w:val="28"/>
          <w:lang w:val="en-US" w:eastAsia="en-US"/>
        </w:rPr>
        <w:t>c</w:t>
      </w:r>
      <w:r w:rsidRPr="00CC7094">
        <w:rPr>
          <w:rFonts w:eastAsiaTheme="minorHAnsi"/>
          <w:sz w:val="28"/>
          <w:szCs w:val="28"/>
          <w:lang w:eastAsia="en-US"/>
        </w:rPr>
        <w:t xml:space="preserve">троку </w:t>
      </w:r>
      <w:r>
        <w:rPr>
          <w:rFonts w:eastAsiaTheme="minorHAnsi"/>
          <w:sz w:val="28"/>
          <w:szCs w:val="28"/>
          <w:lang w:eastAsia="en-US"/>
        </w:rPr>
        <w:t>9</w:t>
      </w:r>
      <w:r w:rsidRPr="00CC7094">
        <w:rPr>
          <w:rFonts w:eastAsiaTheme="minorHAnsi"/>
          <w:sz w:val="28"/>
          <w:szCs w:val="28"/>
          <w:lang w:eastAsia="en-US"/>
        </w:rPr>
        <w:t xml:space="preserve"> паспорта муниципальной программы изложить в следующей редакции: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084DDD" w:rsidRPr="00CC7094" w:rsidTr="00861FAC">
        <w:trPr>
          <w:trHeight w:val="2787"/>
        </w:trPr>
        <w:tc>
          <w:tcPr>
            <w:tcW w:w="456" w:type="dxa"/>
          </w:tcPr>
          <w:p w:rsidR="00084DDD" w:rsidRPr="004F513E" w:rsidRDefault="00084DDD" w:rsidP="00861FAC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4F513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6" w:type="dxa"/>
          </w:tcPr>
          <w:p w:rsidR="00084DDD" w:rsidRPr="004F513E" w:rsidRDefault="00084DDD" w:rsidP="00084DD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4F513E">
              <w:rPr>
                <w:rFonts w:eastAsiaTheme="minorHAnsi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084DDD" w:rsidRPr="004F513E" w:rsidRDefault="00084DDD" w:rsidP="00861FAC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89" w:type="dxa"/>
          </w:tcPr>
          <w:p w:rsidR="00084DDD" w:rsidRPr="004F513E" w:rsidRDefault="00DC419E" w:rsidP="00084DD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084DDD" w:rsidRPr="004F513E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обустроенных общественных территорий (парков, скверов, площадей, улиц, пешеходных зон, внутриквартальных проездов, зон отдыха) с 0 до 7 ед.</w:t>
            </w:r>
          </w:p>
          <w:p w:rsidR="00084DDD" w:rsidRPr="004F513E" w:rsidRDefault="00DC419E" w:rsidP="00084DD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084DDD" w:rsidRPr="004F513E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благоустроенных дворовых территорий с 2 до 20 ед.</w:t>
            </w:r>
          </w:p>
          <w:p w:rsidR="00084DDD" w:rsidRPr="004F513E" w:rsidRDefault="00084DDD" w:rsidP="00CC156E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77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C419E">
              <w:rPr>
                <w:rFonts w:eastAsiaTheme="minorHAnsi"/>
                <w:sz w:val="28"/>
                <w:szCs w:val="28"/>
                <w:lang w:eastAsia="en-US"/>
              </w:rPr>
              <w:t>.Увеличение р</w:t>
            </w:r>
            <w:r w:rsidR="00417766" w:rsidRPr="00417766">
              <w:rPr>
                <w:rFonts w:eastAsiaTheme="minorHAnsi"/>
                <w:sz w:val="28"/>
                <w:szCs w:val="28"/>
                <w:lang w:eastAsia="en-US"/>
              </w:rPr>
              <w:t>еализ</w:t>
            </w:r>
            <w:r w:rsidR="00DC419E">
              <w:rPr>
                <w:rFonts w:eastAsiaTheme="minorHAnsi"/>
                <w:sz w:val="28"/>
                <w:szCs w:val="28"/>
                <w:lang w:eastAsia="en-US"/>
              </w:rPr>
              <w:t>ованных</w:t>
            </w:r>
            <w:r w:rsidR="00417766" w:rsidRPr="00417766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</w:t>
            </w:r>
            <w:r w:rsidR="00DC419E">
              <w:rPr>
                <w:rFonts w:eastAsiaTheme="minorHAnsi"/>
                <w:sz w:val="28"/>
                <w:szCs w:val="28"/>
                <w:lang w:eastAsia="en-US"/>
              </w:rPr>
              <w:t xml:space="preserve"> с 0 до </w:t>
            </w:r>
            <w:r w:rsidR="00CC156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</w:tr>
    </w:tbl>
    <w:p w:rsidR="00084DDD" w:rsidRPr="00CC7094" w:rsidRDefault="00084DDD" w:rsidP="00DA7F2C">
      <w:pPr>
        <w:pStyle w:val="a4"/>
        <w:widowControl/>
        <w:tabs>
          <w:tab w:val="left" w:pos="709"/>
          <w:tab w:val="left" w:pos="1134"/>
        </w:tabs>
        <w:ind w:left="1069"/>
        <w:jc w:val="right"/>
        <w:rPr>
          <w:bCs/>
          <w:sz w:val="28"/>
          <w:szCs w:val="28"/>
        </w:rPr>
      </w:pPr>
    </w:p>
    <w:p w:rsidR="00796961" w:rsidRPr="00CC7094" w:rsidRDefault="00796961" w:rsidP="00A36F64">
      <w:pPr>
        <w:pStyle w:val="a4"/>
        <w:widowControl/>
        <w:numPr>
          <w:ilvl w:val="0"/>
          <w:numId w:val="13"/>
        </w:num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CC7094">
        <w:rPr>
          <w:rFonts w:eastAsiaTheme="minorHAnsi"/>
          <w:sz w:val="28"/>
          <w:szCs w:val="28"/>
          <w:lang w:val="en-US" w:eastAsia="en-US"/>
        </w:rPr>
        <w:t>c</w:t>
      </w:r>
      <w:r w:rsidRPr="00CC7094">
        <w:rPr>
          <w:rFonts w:eastAsiaTheme="minorHAnsi"/>
          <w:sz w:val="28"/>
          <w:szCs w:val="28"/>
          <w:lang w:eastAsia="en-US"/>
        </w:rPr>
        <w:t>троку 11 паспорта муниципальной</w:t>
      </w:r>
      <w:r w:rsidR="00563075" w:rsidRPr="00CC7094">
        <w:rPr>
          <w:rFonts w:eastAsiaTheme="minorHAnsi"/>
          <w:sz w:val="28"/>
          <w:szCs w:val="28"/>
          <w:lang w:eastAsia="en-US"/>
        </w:rPr>
        <w:t xml:space="preserve"> программы изложить в следующей </w:t>
      </w:r>
      <w:r w:rsidRPr="00CC7094">
        <w:rPr>
          <w:rFonts w:eastAsiaTheme="minorHAnsi"/>
          <w:sz w:val="28"/>
          <w:szCs w:val="28"/>
          <w:lang w:eastAsia="en-US"/>
        </w:rPr>
        <w:t>редакции:</w:t>
      </w:r>
    </w:p>
    <w:p w:rsidR="0080474C" w:rsidRPr="00CC7094" w:rsidRDefault="0080474C" w:rsidP="0057536A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CC7094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3108"/>
        <w:gridCol w:w="5857"/>
      </w:tblGrid>
      <w:tr w:rsidR="00796961" w:rsidRPr="00CC7094" w:rsidTr="00E32F1F">
        <w:trPr>
          <w:trHeight w:val="2787"/>
        </w:trPr>
        <w:tc>
          <w:tcPr>
            <w:tcW w:w="456" w:type="dxa"/>
          </w:tcPr>
          <w:p w:rsidR="00796961" w:rsidRPr="00CC7094" w:rsidRDefault="003F23C2" w:rsidP="0057536A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C70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6" w:type="dxa"/>
          </w:tcPr>
          <w:p w:rsidR="00796961" w:rsidRPr="00CC7094" w:rsidRDefault="00796961" w:rsidP="0057536A">
            <w:pPr>
              <w:widowControl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C7094">
              <w:rPr>
                <w:bCs/>
                <w:sz w:val="28"/>
                <w:szCs w:val="28"/>
              </w:rPr>
              <w:t>Параметры финансового обеспечения муниципальной программы</w:t>
            </w:r>
            <w:r w:rsidRPr="00CC7094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5889" w:type="dxa"/>
          </w:tcPr>
          <w:p w:rsidR="00793F7C" w:rsidRPr="00CC7094" w:rsidRDefault="00E541B6" w:rsidP="005753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за 2019 - 2030 годы </w:t>
            </w:r>
            <w:r w:rsidR="000B30E8" w:rsidRPr="00CC7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1B6" w:rsidRPr="00CC7094" w:rsidRDefault="00057851" w:rsidP="005753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136 894 169</w:t>
            </w:r>
            <w:r w:rsidR="00E7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3F7C"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B6" w:rsidRPr="00CC7094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E541B6" w:rsidRPr="00CC7094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C72FA7" w:rsidRPr="00CC7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A7" w:rsidRPr="00CC7094">
              <w:rPr>
                <w:rFonts w:ascii="Times New Roman" w:hAnsi="Times New Roman" w:cs="Times New Roman"/>
                <w:sz w:val="28"/>
                <w:szCs w:val="28"/>
              </w:rPr>
              <w:t>8 69</w:t>
            </w:r>
            <w:r w:rsidR="00E32F1F" w:rsidRPr="00CC7094">
              <w:rPr>
                <w:rFonts w:ascii="Times New Roman" w:hAnsi="Times New Roman" w:cs="Times New Roman"/>
                <w:sz w:val="28"/>
                <w:szCs w:val="28"/>
              </w:rPr>
              <w:t>3 378,67</w:t>
            </w:r>
            <w:r w:rsidR="00C72FA7"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223" w:rsidRPr="00CC7094">
              <w:rPr>
                <w:rFonts w:ascii="Times New Roman" w:hAnsi="Times New Roman" w:cs="Times New Roman"/>
                <w:sz w:val="28"/>
                <w:szCs w:val="28"/>
              </w:rPr>
              <w:t>руб;</w:t>
            </w:r>
          </w:p>
          <w:p w:rsidR="00E541B6" w:rsidRPr="00CC7094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9257C" w:rsidRPr="00CC7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51">
              <w:rPr>
                <w:rFonts w:ascii="Times New Roman" w:hAnsi="Times New Roman" w:cs="Times New Roman"/>
                <w:sz w:val="28"/>
                <w:szCs w:val="28"/>
              </w:rPr>
              <w:t>98 918 235,47</w:t>
            </w:r>
            <w:r w:rsidR="00E76223"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руб;</w:t>
            </w:r>
          </w:p>
          <w:p w:rsidR="00E541B6" w:rsidRPr="00CC7094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53243" w:rsidRPr="00CC7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1F"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13 189 422,23 </w:t>
            </w:r>
            <w:r w:rsidR="00E76223" w:rsidRPr="00CC7094">
              <w:rPr>
                <w:rFonts w:ascii="Times New Roman" w:hAnsi="Times New Roman" w:cs="Times New Roman"/>
                <w:sz w:val="28"/>
                <w:szCs w:val="28"/>
              </w:rPr>
              <w:t>руб;</w:t>
            </w:r>
          </w:p>
          <w:p w:rsidR="00E541B6" w:rsidRPr="00CC7094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53243" w:rsidRPr="00CC7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F2C">
              <w:rPr>
                <w:rFonts w:ascii="Times New Roman" w:hAnsi="Times New Roman" w:cs="Times New Roman"/>
                <w:sz w:val="28"/>
                <w:szCs w:val="28"/>
              </w:rPr>
              <w:t>16 093 133,34</w:t>
            </w:r>
            <w:r w:rsidR="00E76223" w:rsidRPr="00CC7094">
              <w:rPr>
                <w:rFonts w:ascii="Times New Roman" w:hAnsi="Times New Roman" w:cs="Times New Roman"/>
                <w:sz w:val="28"/>
                <w:szCs w:val="28"/>
              </w:rPr>
              <w:t xml:space="preserve"> руб;</w:t>
            </w:r>
          </w:p>
          <w:p w:rsidR="00796961" w:rsidRPr="00CC7094" w:rsidRDefault="00E541B6" w:rsidP="0057536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7094">
              <w:rPr>
                <w:sz w:val="28"/>
                <w:szCs w:val="28"/>
              </w:rPr>
              <w:t>2</w:t>
            </w:r>
            <w:r w:rsidR="00D9257C" w:rsidRPr="00CC7094">
              <w:rPr>
                <w:sz w:val="28"/>
                <w:szCs w:val="28"/>
              </w:rPr>
              <w:t>023</w:t>
            </w:r>
            <w:r w:rsidRPr="00CC7094">
              <w:rPr>
                <w:sz w:val="28"/>
                <w:szCs w:val="28"/>
              </w:rPr>
              <w:t xml:space="preserve"> - 2030 года - 0,00 руб.</w:t>
            </w:r>
          </w:p>
        </w:tc>
      </w:tr>
    </w:tbl>
    <w:p w:rsidR="003F23C2" w:rsidRDefault="0080474C" w:rsidP="003F23C2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8"/>
          <w:szCs w:val="28"/>
        </w:rPr>
      </w:pPr>
      <w:r w:rsidRPr="00CC7094">
        <w:rPr>
          <w:rFonts w:eastAsiaTheme="minorEastAsia"/>
          <w:sz w:val="28"/>
          <w:szCs w:val="28"/>
        </w:rPr>
        <w:tab/>
      </w:r>
      <w:r w:rsidRPr="00CC7094">
        <w:rPr>
          <w:rFonts w:eastAsiaTheme="minorEastAsia"/>
          <w:sz w:val="28"/>
          <w:szCs w:val="28"/>
        </w:rPr>
        <w:tab/>
        <w:t>»;</w:t>
      </w:r>
    </w:p>
    <w:p w:rsidR="00084DDD" w:rsidRDefault="00084DDD" w:rsidP="003F23C2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8"/>
          <w:szCs w:val="28"/>
        </w:rPr>
      </w:pPr>
    </w:p>
    <w:p w:rsidR="00313CD6" w:rsidRPr="00CC7094" w:rsidRDefault="00604DF4" w:rsidP="00313CD6">
      <w:pPr>
        <w:widowControl/>
        <w:tabs>
          <w:tab w:val="left" w:pos="709"/>
          <w:tab w:val="left" w:pos="1134"/>
          <w:tab w:val="left" w:pos="9356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313CD6">
        <w:rPr>
          <w:rFonts w:eastAsiaTheme="minorEastAsia"/>
          <w:sz w:val="28"/>
          <w:szCs w:val="28"/>
        </w:rPr>
        <w:t>)</w:t>
      </w:r>
      <w:r w:rsidR="00313CD6">
        <w:rPr>
          <w:rFonts w:eastAsiaTheme="minorEastAsia"/>
          <w:sz w:val="28"/>
          <w:szCs w:val="28"/>
        </w:rPr>
        <w:tab/>
        <w:t xml:space="preserve">таблицу 1 муниципальной программы изложить в новой редакции согласно приложению 1 к настоящему постановлению; </w:t>
      </w:r>
    </w:p>
    <w:p w:rsidR="00057851" w:rsidRDefault="00604DF4" w:rsidP="00156256">
      <w:pPr>
        <w:widowControl/>
        <w:tabs>
          <w:tab w:val="left" w:pos="709"/>
          <w:tab w:val="left" w:pos="1134"/>
          <w:tab w:val="left" w:pos="9356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56256">
        <w:rPr>
          <w:rFonts w:eastAsiaTheme="minorEastAsia"/>
          <w:sz w:val="28"/>
          <w:szCs w:val="28"/>
        </w:rPr>
        <w:t>)</w:t>
      </w:r>
      <w:r w:rsidR="00156256">
        <w:rPr>
          <w:rFonts w:eastAsiaTheme="minorEastAsia"/>
          <w:sz w:val="28"/>
          <w:szCs w:val="28"/>
        </w:rPr>
        <w:tab/>
      </w:r>
      <w:r w:rsidR="00123FA9">
        <w:rPr>
          <w:rFonts w:eastAsiaTheme="minorEastAsia"/>
          <w:sz w:val="28"/>
          <w:szCs w:val="28"/>
        </w:rPr>
        <w:t>таблицу 2 муниципальной программы изложить в новой редакции согласно приложению</w:t>
      </w:r>
      <w:r w:rsidR="00B81EA5">
        <w:rPr>
          <w:rFonts w:eastAsiaTheme="minorEastAsia"/>
          <w:sz w:val="28"/>
          <w:szCs w:val="28"/>
        </w:rPr>
        <w:t xml:space="preserve"> 2</w:t>
      </w:r>
      <w:r>
        <w:rPr>
          <w:rFonts w:eastAsiaTheme="minorEastAsia"/>
          <w:sz w:val="28"/>
          <w:szCs w:val="28"/>
        </w:rPr>
        <w:t xml:space="preserve"> к настоящему постановлению;</w:t>
      </w:r>
    </w:p>
    <w:p w:rsidR="00604DF4" w:rsidRPr="00CC7094" w:rsidRDefault="00604DF4" w:rsidP="00156256">
      <w:pPr>
        <w:widowControl/>
        <w:tabs>
          <w:tab w:val="left" w:pos="709"/>
          <w:tab w:val="left" w:pos="1134"/>
          <w:tab w:val="left" w:pos="9356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w:r>
        <w:rPr>
          <w:rFonts w:eastAsiaTheme="minorEastAsia"/>
          <w:sz w:val="28"/>
          <w:szCs w:val="28"/>
        </w:rPr>
        <w:tab/>
      </w:r>
      <w:r w:rsidR="00B2393A">
        <w:rPr>
          <w:rFonts w:eastAsiaTheme="minorEastAsia"/>
          <w:sz w:val="28"/>
          <w:szCs w:val="28"/>
        </w:rPr>
        <w:t>таблицу 10 муниципальной программы изложить в новой редакции согласно приложению 3 к настоящему постановлению</w:t>
      </w:r>
      <w:r w:rsidR="006D7571">
        <w:rPr>
          <w:rFonts w:eastAsiaTheme="minorEastAsia"/>
          <w:sz w:val="28"/>
          <w:szCs w:val="28"/>
        </w:rPr>
        <w:t>.</w:t>
      </w:r>
    </w:p>
    <w:p w:rsidR="00DF6F3A" w:rsidRDefault="00F1438A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7094">
        <w:rPr>
          <w:rFonts w:eastAsiaTheme="minorHAnsi"/>
          <w:sz w:val="28"/>
          <w:szCs w:val="28"/>
          <w:lang w:eastAsia="en-US"/>
        </w:rPr>
        <w:t>2.</w:t>
      </w:r>
      <w:r w:rsidRPr="00CC7094">
        <w:rPr>
          <w:rFonts w:eastAsiaTheme="minorHAnsi"/>
          <w:sz w:val="28"/>
          <w:szCs w:val="28"/>
          <w:lang w:eastAsia="en-US"/>
        </w:rPr>
        <w:tab/>
        <w:t>Начальнику отдела архитектуры и градостроительства администрации города Покачи (Бондаренко К.Н.)</w:t>
      </w:r>
      <w:r w:rsidR="00534C71">
        <w:rPr>
          <w:rFonts w:eastAsiaTheme="minorHAnsi"/>
          <w:sz w:val="28"/>
          <w:szCs w:val="28"/>
          <w:lang w:eastAsia="en-US"/>
        </w:rPr>
        <w:t xml:space="preserve"> </w:t>
      </w:r>
      <w:r w:rsidRPr="00CC7094">
        <w:rPr>
          <w:rFonts w:eastAsiaTheme="minorHAnsi"/>
          <w:sz w:val="28"/>
          <w:szCs w:val="28"/>
          <w:lang w:eastAsia="en-US"/>
        </w:rPr>
        <w:t>обеспечить размещение муниципальной программы «Формирование современной городской среды в муниципальном образовании город Покачи на 2019-2025 годы и на период до 2030 года»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</w:t>
      </w:r>
      <w:proofErr w:type="gramStart"/>
      <w:r w:rsidRPr="00CC709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CC7094">
        <w:rPr>
          <w:rFonts w:eastAsiaTheme="minorHAnsi"/>
          <w:sz w:val="28"/>
          <w:szCs w:val="28"/>
          <w:lang w:eastAsia="en-US"/>
        </w:rPr>
        <w:t xml:space="preserve"> 7 рабочих дней после утверждения настоящего постановления</w:t>
      </w:r>
    </w:p>
    <w:p w:rsidR="009529B4" w:rsidRPr="00CC7094" w:rsidRDefault="00F1438A" w:rsidP="00A82F47">
      <w:pPr>
        <w:widowControl/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C7094">
        <w:rPr>
          <w:bCs/>
          <w:sz w:val="28"/>
          <w:szCs w:val="28"/>
        </w:rPr>
        <w:t>3</w:t>
      </w:r>
      <w:r w:rsidR="009529B4" w:rsidRPr="00CC7094">
        <w:rPr>
          <w:bCs/>
          <w:sz w:val="28"/>
          <w:szCs w:val="28"/>
        </w:rPr>
        <w:t>.</w:t>
      </w:r>
      <w:r w:rsidR="009529B4" w:rsidRPr="00CC7094">
        <w:rPr>
          <w:bCs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529B4" w:rsidRPr="00CC7094" w:rsidRDefault="00F1438A" w:rsidP="00A82F4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C7094">
        <w:rPr>
          <w:bCs/>
          <w:sz w:val="28"/>
          <w:szCs w:val="28"/>
        </w:rPr>
        <w:t>4</w:t>
      </w:r>
      <w:r w:rsidR="009529B4" w:rsidRPr="00CC7094">
        <w:rPr>
          <w:bCs/>
          <w:sz w:val="28"/>
          <w:szCs w:val="28"/>
        </w:rPr>
        <w:t>.</w:t>
      </w:r>
      <w:r w:rsidR="009529B4" w:rsidRPr="00CC7094">
        <w:rPr>
          <w:bCs/>
          <w:sz w:val="28"/>
          <w:szCs w:val="28"/>
        </w:rPr>
        <w:tab/>
        <w:t xml:space="preserve">Опубликовать настоящее постановление в газете «Покачевский вестник». </w:t>
      </w:r>
    </w:p>
    <w:p w:rsidR="009529B4" w:rsidRPr="00CC7094" w:rsidRDefault="00F1438A" w:rsidP="00A82F4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C7094">
        <w:rPr>
          <w:bCs/>
          <w:sz w:val="28"/>
          <w:szCs w:val="28"/>
        </w:rPr>
        <w:t>5</w:t>
      </w:r>
      <w:r w:rsidR="009529B4" w:rsidRPr="00CC7094">
        <w:rPr>
          <w:bCs/>
          <w:sz w:val="28"/>
          <w:szCs w:val="28"/>
        </w:rPr>
        <w:t>.</w:t>
      </w:r>
      <w:r w:rsidR="009529B4" w:rsidRPr="00CC7094">
        <w:rPr>
          <w:bCs/>
          <w:sz w:val="28"/>
          <w:szCs w:val="28"/>
        </w:rPr>
        <w:tab/>
        <w:t xml:space="preserve">Контроль выполнения постановления возложить на заместителя главы города Покачи </w:t>
      </w:r>
      <w:r w:rsidR="009E1F83" w:rsidRPr="00CC7094">
        <w:rPr>
          <w:bCs/>
          <w:sz w:val="28"/>
          <w:szCs w:val="28"/>
        </w:rPr>
        <w:t>Н.Ш. Вафина</w:t>
      </w:r>
      <w:r w:rsidR="0068789D" w:rsidRPr="00CC7094">
        <w:rPr>
          <w:bCs/>
          <w:sz w:val="28"/>
          <w:szCs w:val="28"/>
        </w:rPr>
        <w:t>.</w:t>
      </w:r>
    </w:p>
    <w:p w:rsidR="00F67364" w:rsidRPr="00CC7094" w:rsidRDefault="00F67364" w:rsidP="00A82F4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A82F47" w:rsidRPr="00CC7094" w:rsidRDefault="00A82F47" w:rsidP="00A82F4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A82F47" w:rsidRPr="00CC7094" w:rsidRDefault="00A82F47" w:rsidP="00A82F4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851FC" w:rsidRPr="00CC7094" w:rsidRDefault="00335187" w:rsidP="00CC7094">
      <w:pPr>
        <w:widowControl/>
        <w:tabs>
          <w:tab w:val="left" w:pos="7797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C7094">
        <w:rPr>
          <w:rFonts w:eastAsia="Calibri"/>
          <w:b/>
          <w:sz w:val="28"/>
          <w:szCs w:val="28"/>
          <w:lang w:eastAsia="en-US"/>
        </w:rPr>
        <w:t>Глава</w:t>
      </w:r>
      <w:r w:rsidR="00CC13DE" w:rsidRPr="00CC7094">
        <w:rPr>
          <w:rFonts w:eastAsia="Calibri"/>
          <w:b/>
          <w:sz w:val="28"/>
          <w:szCs w:val="28"/>
          <w:lang w:eastAsia="en-US"/>
        </w:rPr>
        <w:t xml:space="preserve"> города Покачи</w:t>
      </w:r>
      <w:r w:rsidR="00C72FA7" w:rsidRPr="00CC7094">
        <w:rPr>
          <w:rFonts w:eastAsia="Calibri"/>
          <w:b/>
          <w:sz w:val="28"/>
          <w:szCs w:val="28"/>
          <w:lang w:eastAsia="en-US"/>
        </w:rPr>
        <w:tab/>
      </w:r>
      <w:r w:rsidRPr="00CC7094">
        <w:rPr>
          <w:rFonts w:eastAsia="Calibri"/>
          <w:b/>
          <w:sz w:val="28"/>
          <w:szCs w:val="28"/>
          <w:lang w:eastAsia="en-US"/>
        </w:rPr>
        <w:t>В.И. Степура</w:t>
      </w:r>
    </w:p>
    <w:p w:rsidR="00532E1C" w:rsidRPr="00CC7094" w:rsidRDefault="00532E1C" w:rsidP="00A82F4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532E1C" w:rsidRPr="00CC7094" w:rsidSect="00CC7094">
      <w:headerReference w:type="default" r:id="rId14"/>
      <w:pgSz w:w="11905" w:h="16838" w:code="9"/>
      <w:pgMar w:top="284" w:right="567" w:bottom="284" w:left="1701" w:header="27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A3" w:rsidRDefault="00122AA3" w:rsidP="00927D7B">
      <w:r>
        <w:separator/>
      </w:r>
    </w:p>
  </w:endnote>
  <w:endnote w:type="continuationSeparator" w:id="0">
    <w:p w:rsidR="00122AA3" w:rsidRDefault="00122AA3" w:rsidP="009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A3" w:rsidRDefault="00122AA3" w:rsidP="00927D7B">
      <w:r>
        <w:separator/>
      </w:r>
    </w:p>
  </w:footnote>
  <w:footnote w:type="continuationSeparator" w:id="0">
    <w:p w:rsidR="00122AA3" w:rsidRDefault="00122AA3" w:rsidP="0092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7452"/>
      <w:docPartObj>
        <w:docPartGallery w:val="Page Numbers (Top of Page)"/>
        <w:docPartUnique/>
      </w:docPartObj>
    </w:sdtPr>
    <w:sdtEndPr/>
    <w:sdtContent>
      <w:p w:rsidR="00E46C02" w:rsidRDefault="00115A38">
        <w:pPr>
          <w:pStyle w:val="a9"/>
          <w:jc w:val="center"/>
        </w:pPr>
        <w:r>
          <w:fldChar w:fldCharType="begin"/>
        </w:r>
        <w:r w:rsidR="00187F8B">
          <w:instrText>PAGE   \* MERGEFORMAT</w:instrText>
        </w:r>
        <w:r>
          <w:fldChar w:fldCharType="separate"/>
        </w:r>
        <w:r w:rsidR="00F26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839"/>
    <w:multiLevelType w:val="hybridMultilevel"/>
    <w:tmpl w:val="C882DA42"/>
    <w:lvl w:ilvl="0" w:tplc="3E221E7C">
      <w:start w:val="1"/>
      <w:numFmt w:val="decimal"/>
      <w:lvlText w:val="%1)"/>
      <w:lvlJc w:val="left"/>
      <w:pPr>
        <w:ind w:left="1410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379F2"/>
    <w:multiLevelType w:val="hybridMultilevel"/>
    <w:tmpl w:val="FFCAB00A"/>
    <w:lvl w:ilvl="0" w:tplc="8E446C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D67596"/>
    <w:multiLevelType w:val="hybridMultilevel"/>
    <w:tmpl w:val="EFFAE902"/>
    <w:lvl w:ilvl="0" w:tplc="AB78A09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34E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" w:hanging="360"/>
      </w:pPr>
    </w:lvl>
    <w:lvl w:ilvl="2" w:tplc="0419001B" w:tentative="1">
      <w:start w:val="1"/>
      <w:numFmt w:val="lowerRoman"/>
      <w:lvlText w:val="%3."/>
      <w:lvlJc w:val="right"/>
      <w:pPr>
        <w:ind w:left="1088" w:hanging="180"/>
      </w:pPr>
    </w:lvl>
    <w:lvl w:ilvl="3" w:tplc="0419000F" w:tentative="1">
      <w:start w:val="1"/>
      <w:numFmt w:val="decimal"/>
      <w:lvlText w:val="%4."/>
      <w:lvlJc w:val="left"/>
      <w:pPr>
        <w:ind w:left="1808" w:hanging="360"/>
      </w:pPr>
    </w:lvl>
    <w:lvl w:ilvl="4" w:tplc="04190019" w:tentative="1">
      <w:start w:val="1"/>
      <w:numFmt w:val="lowerLetter"/>
      <w:lvlText w:val="%5."/>
      <w:lvlJc w:val="left"/>
      <w:pPr>
        <w:ind w:left="2528" w:hanging="360"/>
      </w:pPr>
    </w:lvl>
    <w:lvl w:ilvl="5" w:tplc="0419001B" w:tentative="1">
      <w:start w:val="1"/>
      <w:numFmt w:val="lowerRoman"/>
      <w:lvlText w:val="%6."/>
      <w:lvlJc w:val="right"/>
      <w:pPr>
        <w:ind w:left="3248" w:hanging="180"/>
      </w:pPr>
    </w:lvl>
    <w:lvl w:ilvl="6" w:tplc="0419000F" w:tentative="1">
      <w:start w:val="1"/>
      <w:numFmt w:val="decimal"/>
      <w:lvlText w:val="%7."/>
      <w:lvlJc w:val="left"/>
      <w:pPr>
        <w:ind w:left="3968" w:hanging="360"/>
      </w:pPr>
    </w:lvl>
    <w:lvl w:ilvl="7" w:tplc="04190019" w:tentative="1">
      <w:start w:val="1"/>
      <w:numFmt w:val="lowerLetter"/>
      <w:lvlText w:val="%8."/>
      <w:lvlJc w:val="left"/>
      <w:pPr>
        <w:ind w:left="4688" w:hanging="360"/>
      </w:pPr>
    </w:lvl>
    <w:lvl w:ilvl="8" w:tplc="0419001B" w:tentative="1">
      <w:start w:val="1"/>
      <w:numFmt w:val="lowerRoman"/>
      <w:lvlText w:val="%9."/>
      <w:lvlJc w:val="right"/>
      <w:pPr>
        <w:ind w:left="5408" w:hanging="180"/>
      </w:pPr>
    </w:lvl>
  </w:abstractNum>
  <w:abstractNum w:abstractNumId="5">
    <w:nsid w:val="1C150A15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AD5D6F"/>
    <w:multiLevelType w:val="hybridMultilevel"/>
    <w:tmpl w:val="11C05A0E"/>
    <w:lvl w:ilvl="0" w:tplc="62524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6F7613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C05CF0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84F"/>
    <w:multiLevelType w:val="hybridMultilevel"/>
    <w:tmpl w:val="70FE321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33B6A77"/>
    <w:multiLevelType w:val="hybridMultilevel"/>
    <w:tmpl w:val="4BAEABA0"/>
    <w:lvl w:ilvl="0" w:tplc="A90A72E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2715EE"/>
    <w:multiLevelType w:val="hybridMultilevel"/>
    <w:tmpl w:val="26A021C6"/>
    <w:lvl w:ilvl="0" w:tplc="68A62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4A3E"/>
    <w:rsid w:val="00004DEE"/>
    <w:rsid w:val="0000687B"/>
    <w:rsid w:val="00014794"/>
    <w:rsid w:val="00015301"/>
    <w:rsid w:val="000167BA"/>
    <w:rsid w:val="00024F12"/>
    <w:rsid w:val="00032FC7"/>
    <w:rsid w:val="00033BC4"/>
    <w:rsid w:val="00036794"/>
    <w:rsid w:val="00037EA4"/>
    <w:rsid w:val="000425EB"/>
    <w:rsid w:val="00044E4F"/>
    <w:rsid w:val="0005106A"/>
    <w:rsid w:val="00052195"/>
    <w:rsid w:val="00052FE4"/>
    <w:rsid w:val="000560F6"/>
    <w:rsid w:val="0005704E"/>
    <w:rsid w:val="00057851"/>
    <w:rsid w:val="00067A06"/>
    <w:rsid w:val="0007172C"/>
    <w:rsid w:val="00075B1C"/>
    <w:rsid w:val="00084DDD"/>
    <w:rsid w:val="00087168"/>
    <w:rsid w:val="0009618D"/>
    <w:rsid w:val="00096746"/>
    <w:rsid w:val="000A104C"/>
    <w:rsid w:val="000A545D"/>
    <w:rsid w:val="000A7626"/>
    <w:rsid w:val="000A7F21"/>
    <w:rsid w:val="000B30E8"/>
    <w:rsid w:val="000B6424"/>
    <w:rsid w:val="000C2F8A"/>
    <w:rsid w:val="000C3894"/>
    <w:rsid w:val="000C5C4A"/>
    <w:rsid w:val="000D1984"/>
    <w:rsid w:val="000E3ABC"/>
    <w:rsid w:val="000F60B1"/>
    <w:rsid w:val="000F6125"/>
    <w:rsid w:val="00105CFA"/>
    <w:rsid w:val="00111E5A"/>
    <w:rsid w:val="00114572"/>
    <w:rsid w:val="00115A38"/>
    <w:rsid w:val="001201D7"/>
    <w:rsid w:val="00122AA3"/>
    <w:rsid w:val="00123BA8"/>
    <w:rsid w:val="00123FA9"/>
    <w:rsid w:val="00125E6D"/>
    <w:rsid w:val="00136311"/>
    <w:rsid w:val="001375A5"/>
    <w:rsid w:val="0014053F"/>
    <w:rsid w:val="00140B5E"/>
    <w:rsid w:val="00144348"/>
    <w:rsid w:val="001448B2"/>
    <w:rsid w:val="00156256"/>
    <w:rsid w:val="001572E7"/>
    <w:rsid w:val="001659DF"/>
    <w:rsid w:val="00173926"/>
    <w:rsid w:val="0017744A"/>
    <w:rsid w:val="001801BF"/>
    <w:rsid w:val="00181257"/>
    <w:rsid w:val="001812E2"/>
    <w:rsid w:val="00184CCE"/>
    <w:rsid w:val="00184E95"/>
    <w:rsid w:val="0018738D"/>
    <w:rsid w:val="00187F8B"/>
    <w:rsid w:val="001A7CE0"/>
    <w:rsid w:val="001B647B"/>
    <w:rsid w:val="001B6C9F"/>
    <w:rsid w:val="001C4C33"/>
    <w:rsid w:val="001C70CE"/>
    <w:rsid w:val="001D1E28"/>
    <w:rsid w:val="001D6E0A"/>
    <w:rsid w:val="001E0BA4"/>
    <w:rsid w:val="001E5C9A"/>
    <w:rsid w:val="001F0002"/>
    <w:rsid w:val="001F02D4"/>
    <w:rsid w:val="00210863"/>
    <w:rsid w:val="002131CA"/>
    <w:rsid w:val="002167A1"/>
    <w:rsid w:val="0022041F"/>
    <w:rsid w:val="00234921"/>
    <w:rsid w:val="00237D32"/>
    <w:rsid w:val="00240E88"/>
    <w:rsid w:val="00241CF5"/>
    <w:rsid w:val="0024225F"/>
    <w:rsid w:val="002433BC"/>
    <w:rsid w:val="00247B56"/>
    <w:rsid w:val="002578DE"/>
    <w:rsid w:val="002649A8"/>
    <w:rsid w:val="00264CB6"/>
    <w:rsid w:val="002731BA"/>
    <w:rsid w:val="00274BE5"/>
    <w:rsid w:val="002763AE"/>
    <w:rsid w:val="002770A3"/>
    <w:rsid w:val="002777FE"/>
    <w:rsid w:val="00280435"/>
    <w:rsid w:val="0028158C"/>
    <w:rsid w:val="00296F90"/>
    <w:rsid w:val="002A44DF"/>
    <w:rsid w:val="002B182C"/>
    <w:rsid w:val="002B1FC9"/>
    <w:rsid w:val="002D5D4C"/>
    <w:rsid w:val="002D68CD"/>
    <w:rsid w:val="002D727E"/>
    <w:rsid w:val="002F0377"/>
    <w:rsid w:val="003078A4"/>
    <w:rsid w:val="00310495"/>
    <w:rsid w:val="00311429"/>
    <w:rsid w:val="0031168B"/>
    <w:rsid w:val="00313139"/>
    <w:rsid w:val="00313CD6"/>
    <w:rsid w:val="00332196"/>
    <w:rsid w:val="00335187"/>
    <w:rsid w:val="0034080D"/>
    <w:rsid w:val="00343842"/>
    <w:rsid w:val="003445AB"/>
    <w:rsid w:val="00350ADC"/>
    <w:rsid w:val="00351785"/>
    <w:rsid w:val="003566C4"/>
    <w:rsid w:val="003570D6"/>
    <w:rsid w:val="0036476A"/>
    <w:rsid w:val="0036663E"/>
    <w:rsid w:val="00366754"/>
    <w:rsid w:val="00366DDC"/>
    <w:rsid w:val="003716EF"/>
    <w:rsid w:val="003731C1"/>
    <w:rsid w:val="00374A59"/>
    <w:rsid w:val="00374FE7"/>
    <w:rsid w:val="00375C9B"/>
    <w:rsid w:val="003817FE"/>
    <w:rsid w:val="00385F08"/>
    <w:rsid w:val="00387158"/>
    <w:rsid w:val="0039166D"/>
    <w:rsid w:val="003A0EEE"/>
    <w:rsid w:val="003A23C7"/>
    <w:rsid w:val="003B3F07"/>
    <w:rsid w:val="003B5161"/>
    <w:rsid w:val="003B58A7"/>
    <w:rsid w:val="003B5DDE"/>
    <w:rsid w:val="003B63FC"/>
    <w:rsid w:val="003C1770"/>
    <w:rsid w:val="003C30A5"/>
    <w:rsid w:val="003C66BA"/>
    <w:rsid w:val="003C7B07"/>
    <w:rsid w:val="003D1CB8"/>
    <w:rsid w:val="003D45CB"/>
    <w:rsid w:val="003D733D"/>
    <w:rsid w:val="003E07BF"/>
    <w:rsid w:val="003E1C6F"/>
    <w:rsid w:val="003E36A6"/>
    <w:rsid w:val="003E3950"/>
    <w:rsid w:val="003E3A33"/>
    <w:rsid w:val="003E4763"/>
    <w:rsid w:val="003F23C2"/>
    <w:rsid w:val="003F6C8E"/>
    <w:rsid w:val="004022AA"/>
    <w:rsid w:val="00402885"/>
    <w:rsid w:val="004033C0"/>
    <w:rsid w:val="00405751"/>
    <w:rsid w:val="00412107"/>
    <w:rsid w:val="00414390"/>
    <w:rsid w:val="00417766"/>
    <w:rsid w:val="00422EF8"/>
    <w:rsid w:val="00423081"/>
    <w:rsid w:val="00423166"/>
    <w:rsid w:val="004231AF"/>
    <w:rsid w:val="0042665A"/>
    <w:rsid w:val="00426D7E"/>
    <w:rsid w:val="004342E0"/>
    <w:rsid w:val="00441A2C"/>
    <w:rsid w:val="00444439"/>
    <w:rsid w:val="00447B0E"/>
    <w:rsid w:val="00452368"/>
    <w:rsid w:val="00457A51"/>
    <w:rsid w:val="004610D9"/>
    <w:rsid w:val="00473D9D"/>
    <w:rsid w:val="004814FE"/>
    <w:rsid w:val="004839D5"/>
    <w:rsid w:val="00484A27"/>
    <w:rsid w:val="00487E8A"/>
    <w:rsid w:val="00492958"/>
    <w:rsid w:val="004A38B6"/>
    <w:rsid w:val="004B4A7F"/>
    <w:rsid w:val="004C27FD"/>
    <w:rsid w:val="004C4056"/>
    <w:rsid w:val="004C4970"/>
    <w:rsid w:val="004C49F2"/>
    <w:rsid w:val="004D057E"/>
    <w:rsid w:val="004E628A"/>
    <w:rsid w:val="004F25CB"/>
    <w:rsid w:val="004F2E83"/>
    <w:rsid w:val="004F4500"/>
    <w:rsid w:val="004F513E"/>
    <w:rsid w:val="004F5412"/>
    <w:rsid w:val="004F6DF8"/>
    <w:rsid w:val="004F7762"/>
    <w:rsid w:val="005009AE"/>
    <w:rsid w:val="00505AC4"/>
    <w:rsid w:val="00510A25"/>
    <w:rsid w:val="005202B8"/>
    <w:rsid w:val="00520D46"/>
    <w:rsid w:val="00523078"/>
    <w:rsid w:val="00526ED3"/>
    <w:rsid w:val="00532826"/>
    <w:rsid w:val="00532E1C"/>
    <w:rsid w:val="00534C71"/>
    <w:rsid w:val="00536CD5"/>
    <w:rsid w:val="005405A0"/>
    <w:rsid w:val="00542184"/>
    <w:rsid w:val="00552C3F"/>
    <w:rsid w:val="00553765"/>
    <w:rsid w:val="0055425C"/>
    <w:rsid w:val="00555938"/>
    <w:rsid w:val="00563075"/>
    <w:rsid w:val="00570E57"/>
    <w:rsid w:val="0057536A"/>
    <w:rsid w:val="005804E2"/>
    <w:rsid w:val="005A0310"/>
    <w:rsid w:val="005A03E8"/>
    <w:rsid w:val="005A5F3A"/>
    <w:rsid w:val="005B0F60"/>
    <w:rsid w:val="005B27DA"/>
    <w:rsid w:val="005C1676"/>
    <w:rsid w:val="005C17CE"/>
    <w:rsid w:val="005C3C42"/>
    <w:rsid w:val="005C5D20"/>
    <w:rsid w:val="005C5EDA"/>
    <w:rsid w:val="005C63B7"/>
    <w:rsid w:val="005D0103"/>
    <w:rsid w:val="005D13D6"/>
    <w:rsid w:val="005D146C"/>
    <w:rsid w:val="005D3855"/>
    <w:rsid w:val="005D6A95"/>
    <w:rsid w:val="005E702C"/>
    <w:rsid w:val="005E77C0"/>
    <w:rsid w:val="00604DF4"/>
    <w:rsid w:val="006111C7"/>
    <w:rsid w:val="006224BD"/>
    <w:rsid w:val="00632B15"/>
    <w:rsid w:val="006341D2"/>
    <w:rsid w:val="00641979"/>
    <w:rsid w:val="00642882"/>
    <w:rsid w:val="00645947"/>
    <w:rsid w:val="0065456E"/>
    <w:rsid w:val="0066104D"/>
    <w:rsid w:val="00664E1F"/>
    <w:rsid w:val="00670CBF"/>
    <w:rsid w:val="00671384"/>
    <w:rsid w:val="0067392D"/>
    <w:rsid w:val="00674250"/>
    <w:rsid w:val="00675BF2"/>
    <w:rsid w:val="006768E1"/>
    <w:rsid w:val="00676A78"/>
    <w:rsid w:val="00681CA1"/>
    <w:rsid w:val="00681DE6"/>
    <w:rsid w:val="0068212C"/>
    <w:rsid w:val="00682314"/>
    <w:rsid w:val="00686E1C"/>
    <w:rsid w:val="0068789D"/>
    <w:rsid w:val="00693099"/>
    <w:rsid w:val="00694B9F"/>
    <w:rsid w:val="00696787"/>
    <w:rsid w:val="006A17BB"/>
    <w:rsid w:val="006A2F3C"/>
    <w:rsid w:val="006A6D77"/>
    <w:rsid w:val="006A7D5F"/>
    <w:rsid w:val="006B186B"/>
    <w:rsid w:val="006B69BB"/>
    <w:rsid w:val="006B7A0F"/>
    <w:rsid w:val="006C074B"/>
    <w:rsid w:val="006C344B"/>
    <w:rsid w:val="006C39C4"/>
    <w:rsid w:val="006C3E0F"/>
    <w:rsid w:val="006D1F37"/>
    <w:rsid w:val="006D7571"/>
    <w:rsid w:val="006D7D22"/>
    <w:rsid w:val="006E4697"/>
    <w:rsid w:val="006E59CF"/>
    <w:rsid w:val="006E5F5A"/>
    <w:rsid w:val="006E7B50"/>
    <w:rsid w:val="006F5BF1"/>
    <w:rsid w:val="00703EF1"/>
    <w:rsid w:val="007060B6"/>
    <w:rsid w:val="00717DFF"/>
    <w:rsid w:val="007327BA"/>
    <w:rsid w:val="00733B60"/>
    <w:rsid w:val="007402D7"/>
    <w:rsid w:val="007420E2"/>
    <w:rsid w:val="0074673B"/>
    <w:rsid w:val="00753243"/>
    <w:rsid w:val="007555A4"/>
    <w:rsid w:val="00757E2F"/>
    <w:rsid w:val="007607E3"/>
    <w:rsid w:val="00762B1F"/>
    <w:rsid w:val="00762CF9"/>
    <w:rsid w:val="007636BC"/>
    <w:rsid w:val="00771824"/>
    <w:rsid w:val="007769EB"/>
    <w:rsid w:val="007776BB"/>
    <w:rsid w:val="007838F0"/>
    <w:rsid w:val="007840E5"/>
    <w:rsid w:val="00784747"/>
    <w:rsid w:val="00793F7C"/>
    <w:rsid w:val="00796961"/>
    <w:rsid w:val="007A0892"/>
    <w:rsid w:val="007A3575"/>
    <w:rsid w:val="007B1213"/>
    <w:rsid w:val="007B79F5"/>
    <w:rsid w:val="007C300A"/>
    <w:rsid w:val="007D1514"/>
    <w:rsid w:val="007D2508"/>
    <w:rsid w:val="007D6C6C"/>
    <w:rsid w:val="007D7B68"/>
    <w:rsid w:val="007E3317"/>
    <w:rsid w:val="007E3443"/>
    <w:rsid w:val="007E4093"/>
    <w:rsid w:val="007E5500"/>
    <w:rsid w:val="007E65B1"/>
    <w:rsid w:val="007F1423"/>
    <w:rsid w:val="007F56D1"/>
    <w:rsid w:val="0080474C"/>
    <w:rsid w:val="00805767"/>
    <w:rsid w:val="008147A9"/>
    <w:rsid w:val="0081609B"/>
    <w:rsid w:val="008175A8"/>
    <w:rsid w:val="008225F5"/>
    <w:rsid w:val="008230AD"/>
    <w:rsid w:val="008234B6"/>
    <w:rsid w:val="008249C0"/>
    <w:rsid w:val="00824F45"/>
    <w:rsid w:val="00825919"/>
    <w:rsid w:val="008272C9"/>
    <w:rsid w:val="008363C4"/>
    <w:rsid w:val="00836653"/>
    <w:rsid w:val="008403F5"/>
    <w:rsid w:val="00845C9D"/>
    <w:rsid w:val="00850FEF"/>
    <w:rsid w:val="008528A3"/>
    <w:rsid w:val="008546B2"/>
    <w:rsid w:val="008564BB"/>
    <w:rsid w:val="00876ED1"/>
    <w:rsid w:val="00877014"/>
    <w:rsid w:val="00877139"/>
    <w:rsid w:val="00883985"/>
    <w:rsid w:val="00884E8F"/>
    <w:rsid w:val="00890395"/>
    <w:rsid w:val="0089222E"/>
    <w:rsid w:val="00893985"/>
    <w:rsid w:val="008A2830"/>
    <w:rsid w:val="008A7D76"/>
    <w:rsid w:val="008B339B"/>
    <w:rsid w:val="008C1163"/>
    <w:rsid w:val="008C1974"/>
    <w:rsid w:val="008C42B9"/>
    <w:rsid w:val="008C6245"/>
    <w:rsid w:val="008C68F4"/>
    <w:rsid w:val="008D0FEA"/>
    <w:rsid w:val="008D1F59"/>
    <w:rsid w:val="008D318A"/>
    <w:rsid w:val="008E03DF"/>
    <w:rsid w:val="008F1C1D"/>
    <w:rsid w:val="009024EB"/>
    <w:rsid w:val="009025F0"/>
    <w:rsid w:val="00902EDF"/>
    <w:rsid w:val="00912363"/>
    <w:rsid w:val="009127DC"/>
    <w:rsid w:val="009138BA"/>
    <w:rsid w:val="00914655"/>
    <w:rsid w:val="00916842"/>
    <w:rsid w:val="00916F6F"/>
    <w:rsid w:val="00924374"/>
    <w:rsid w:val="009251AE"/>
    <w:rsid w:val="00927D7B"/>
    <w:rsid w:val="00933125"/>
    <w:rsid w:val="0094511E"/>
    <w:rsid w:val="00947471"/>
    <w:rsid w:val="00950F56"/>
    <w:rsid w:val="009529B4"/>
    <w:rsid w:val="00952BC5"/>
    <w:rsid w:val="00953330"/>
    <w:rsid w:val="009561A4"/>
    <w:rsid w:val="00961582"/>
    <w:rsid w:val="00980D2B"/>
    <w:rsid w:val="009851FC"/>
    <w:rsid w:val="00987055"/>
    <w:rsid w:val="00990DEF"/>
    <w:rsid w:val="00994285"/>
    <w:rsid w:val="00997DA5"/>
    <w:rsid w:val="009A02E7"/>
    <w:rsid w:val="009C0D28"/>
    <w:rsid w:val="009C4105"/>
    <w:rsid w:val="009C4DCF"/>
    <w:rsid w:val="009C69AF"/>
    <w:rsid w:val="009D08C2"/>
    <w:rsid w:val="009D3AC6"/>
    <w:rsid w:val="009E0CD7"/>
    <w:rsid w:val="009E173A"/>
    <w:rsid w:val="009E1F83"/>
    <w:rsid w:val="009E30C1"/>
    <w:rsid w:val="009F1003"/>
    <w:rsid w:val="009F1464"/>
    <w:rsid w:val="009F2FFA"/>
    <w:rsid w:val="009F5845"/>
    <w:rsid w:val="00A055E8"/>
    <w:rsid w:val="00A1130A"/>
    <w:rsid w:val="00A12D64"/>
    <w:rsid w:val="00A131E4"/>
    <w:rsid w:val="00A15586"/>
    <w:rsid w:val="00A226C9"/>
    <w:rsid w:val="00A257D1"/>
    <w:rsid w:val="00A25A0F"/>
    <w:rsid w:val="00A347D5"/>
    <w:rsid w:val="00A36F64"/>
    <w:rsid w:val="00A44A80"/>
    <w:rsid w:val="00A47BA1"/>
    <w:rsid w:val="00A5086C"/>
    <w:rsid w:val="00A53A8E"/>
    <w:rsid w:val="00A56D6E"/>
    <w:rsid w:val="00A62BC5"/>
    <w:rsid w:val="00A72293"/>
    <w:rsid w:val="00A72604"/>
    <w:rsid w:val="00A74BA7"/>
    <w:rsid w:val="00A75B18"/>
    <w:rsid w:val="00A82F47"/>
    <w:rsid w:val="00A94059"/>
    <w:rsid w:val="00A96B67"/>
    <w:rsid w:val="00AA1D73"/>
    <w:rsid w:val="00AA4866"/>
    <w:rsid w:val="00AA4D37"/>
    <w:rsid w:val="00AB2C0B"/>
    <w:rsid w:val="00AB6FA0"/>
    <w:rsid w:val="00AB7CB0"/>
    <w:rsid w:val="00AD58DB"/>
    <w:rsid w:val="00AD76E8"/>
    <w:rsid w:val="00AE6D72"/>
    <w:rsid w:val="00AF7BB5"/>
    <w:rsid w:val="00B03B35"/>
    <w:rsid w:val="00B06B01"/>
    <w:rsid w:val="00B07AE8"/>
    <w:rsid w:val="00B07DDB"/>
    <w:rsid w:val="00B11114"/>
    <w:rsid w:val="00B1300B"/>
    <w:rsid w:val="00B2393A"/>
    <w:rsid w:val="00B27F99"/>
    <w:rsid w:val="00B33F19"/>
    <w:rsid w:val="00B33F37"/>
    <w:rsid w:val="00B34182"/>
    <w:rsid w:val="00B34B57"/>
    <w:rsid w:val="00B4038E"/>
    <w:rsid w:val="00B4101D"/>
    <w:rsid w:val="00B4618C"/>
    <w:rsid w:val="00B50581"/>
    <w:rsid w:val="00B50CA7"/>
    <w:rsid w:val="00B56A89"/>
    <w:rsid w:val="00B65654"/>
    <w:rsid w:val="00B72107"/>
    <w:rsid w:val="00B76BE4"/>
    <w:rsid w:val="00B80B55"/>
    <w:rsid w:val="00B81EA5"/>
    <w:rsid w:val="00B86B43"/>
    <w:rsid w:val="00B86DA8"/>
    <w:rsid w:val="00B90296"/>
    <w:rsid w:val="00B93AC9"/>
    <w:rsid w:val="00BA2062"/>
    <w:rsid w:val="00BA37FC"/>
    <w:rsid w:val="00BA4ADC"/>
    <w:rsid w:val="00BA72C4"/>
    <w:rsid w:val="00BB3CCA"/>
    <w:rsid w:val="00BB7388"/>
    <w:rsid w:val="00BC0C94"/>
    <w:rsid w:val="00BC1F2C"/>
    <w:rsid w:val="00BC4380"/>
    <w:rsid w:val="00BD452C"/>
    <w:rsid w:val="00BD4F5F"/>
    <w:rsid w:val="00BD62A3"/>
    <w:rsid w:val="00BE25C2"/>
    <w:rsid w:val="00BE6C3F"/>
    <w:rsid w:val="00BE776B"/>
    <w:rsid w:val="00BF0673"/>
    <w:rsid w:val="00C00904"/>
    <w:rsid w:val="00C05FEE"/>
    <w:rsid w:val="00C1030F"/>
    <w:rsid w:val="00C10F1D"/>
    <w:rsid w:val="00C123C9"/>
    <w:rsid w:val="00C2144A"/>
    <w:rsid w:val="00C255CA"/>
    <w:rsid w:val="00C25D60"/>
    <w:rsid w:val="00C25DD3"/>
    <w:rsid w:val="00C30762"/>
    <w:rsid w:val="00C35029"/>
    <w:rsid w:val="00C35834"/>
    <w:rsid w:val="00C40AED"/>
    <w:rsid w:val="00C42CC6"/>
    <w:rsid w:val="00C42FC1"/>
    <w:rsid w:val="00C51F1F"/>
    <w:rsid w:val="00C52C86"/>
    <w:rsid w:val="00C61E01"/>
    <w:rsid w:val="00C72FA7"/>
    <w:rsid w:val="00C75A6C"/>
    <w:rsid w:val="00C765BC"/>
    <w:rsid w:val="00C76936"/>
    <w:rsid w:val="00C82220"/>
    <w:rsid w:val="00C8498E"/>
    <w:rsid w:val="00C8668A"/>
    <w:rsid w:val="00C94D3B"/>
    <w:rsid w:val="00C95421"/>
    <w:rsid w:val="00C954D8"/>
    <w:rsid w:val="00C97247"/>
    <w:rsid w:val="00CA1571"/>
    <w:rsid w:val="00CA5F76"/>
    <w:rsid w:val="00CA72D7"/>
    <w:rsid w:val="00CA7BCF"/>
    <w:rsid w:val="00CB0A2F"/>
    <w:rsid w:val="00CC13DE"/>
    <w:rsid w:val="00CC156E"/>
    <w:rsid w:val="00CC294B"/>
    <w:rsid w:val="00CC7094"/>
    <w:rsid w:val="00CD0FC0"/>
    <w:rsid w:val="00CD5F9C"/>
    <w:rsid w:val="00CD6B01"/>
    <w:rsid w:val="00CE1D62"/>
    <w:rsid w:val="00CE49FA"/>
    <w:rsid w:val="00CE5AB8"/>
    <w:rsid w:val="00D014FD"/>
    <w:rsid w:val="00D01BF6"/>
    <w:rsid w:val="00D13582"/>
    <w:rsid w:val="00D135EC"/>
    <w:rsid w:val="00D1427B"/>
    <w:rsid w:val="00D21AEE"/>
    <w:rsid w:val="00D239A7"/>
    <w:rsid w:val="00D257FB"/>
    <w:rsid w:val="00D25AE3"/>
    <w:rsid w:val="00D2771E"/>
    <w:rsid w:val="00D30B3E"/>
    <w:rsid w:val="00D32051"/>
    <w:rsid w:val="00D34C23"/>
    <w:rsid w:val="00D354FC"/>
    <w:rsid w:val="00D37731"/>
    <w:rsid w:val="00D41B1F"/>
    <w:rsid w:val="00D42679"/>
    <w:rsid w:val="00D42C6E"/>
    <w:rsid w:val="00D431E5"/>
    <w:rsid w:val="00D43C14"/>
    <w:rsid w:val="00D4424E"/>
    <w:rsid w:val="00D45F53"/>
    <w:rsid w:val="00D54CB4"/>
    <w:rsid w:val="00D62729"/>
    <w:rsid w:val="00D62796"/>
    <w:rsid w:val="00D640C6"/>
    <w:rsid w:val="00D653E8"/>
    <w:rsid w:val="00D6672D"/>
    <w:rsid w:val="00D67502"/>
    <w:rsid w:val="00D746EE"/>
    <w:rsid w:val="00D76EC5"/>
    <w:rsid w:val="00D81AA2"/>
    <w:rsid w:val="00D82451"/>
    <w:rsid w:val="00D9257C"/>
    <w:rsid w:val="00D92A94"/>
    <w:rsid w:val="00D92BF3"/>
    <w:rsid w:val="00DA1AD4"/>
    <w:rsid w:val="00DA3FB9"/>
    <w:rsid w:val="00DA7F2C"/>
    <w:rsid w:val="00DB1EA1"/>
    <w:rsid w:val="00DB34CC"/>
    <w:rsid w:val="00DB6B88"/>
    <w:rsid w:val="00DC2A8E"/>
    <w:rsid w:val="00DC2DCF"/>
    <w:rsid w:val="00DC419E"/>
    <w:rsid w:val="00DC7BF5"/>
    <w:rsid w:val="00DD01D6"/>
    <w:rsid w:val="00DE69FC"/>
    <w:rsid w:val="00DE79B8"/>
    <w:rsid w:val="00DF6F3A"/>
    <w:rsid w:val="00DF7453"/>
    <w:rsid w:val="00E0143E"/>
    <w:rsid w:val="00E0302F"/>
    <w:rsid w:val="00E12457"/>
    <w:rsid w:val="00E13103"/>
    <w:rsid w:val="00E143A0"/>
    <w:rsid w:val="00E14694"/>
    <w:rsid w:val="00E15075"/>
    <w:rsid w:val="00E15160"/>
    <w:rsid w:val="00E20B2B"/>
    <w:rsid w:val="00E21E42"/>
    <w:rsid w:val="00E22944"/>
    <w:rsid w:val="00E23361"/>
    <w:rsid w:val="00E26830"/>
    <w:rsid w:val="00E32F1F"/>
    <w:rsid w:val="00E415C1"/>
    <w:rsid w:val="00E41625"/>
    <w:rsid w:val="00E43133"/>
    <w:rsid w:val="00E44B9B"/>
    <w:rsid w:val="00E46ACF"/>
    <w:rsid w:val="00E46C02"/>
    <w:rsid w:val="00E53AE5"/>
    <w:rsid w:val="00E541B6"/>
    <w:rsid w:val="00E56D47"/>
    <w:rsid w:val="00E61000"/>
    <w:rsid w:val="00E70FDA"/>
    <w:rsid w:val="00E73EAE"/>
    <w:rsid w:val="00E74E1D"/>
    <w:rsid w:val="00E75E5C"/>
    <w:rsid w:val="00E76223"/>
    <w:rsid w:val="00E76566"/>
    <w:rsid w:val="00E83F93"/>
    <w:rsid w:val="00E8788D"/>
    <w:rsid w:val="00E9128B"/>
    <w:rsid w:val="00E96FD0"/>
    <w:rsid w:val="00EA0EB7"/>
    <w:rsid w:val="00EA1624"/>
    <w:rsid w:val="00EB3DA4"/>
    <w:rsid w:val="00EB4029"/>
    <w:rsid w:val="00EB4F64"/>
    <w:rsid w:val="00ED1493"/>
    <w:rsid w:val="00ED551E"/>
    <w:rsid w:val="00ED66BF"/>
    <w:rsid w:val="00ED7304"/>
    <w:rsid w:val="00EE23AD"/>
    <w:rsid w:val="00EE3C01"/>
    <w:rsid w:val="00EE3DD2"/>
    <w:rsid w:val="00EE793F"/>
    <w:rsid w:val="00EF3350"/>
    <w:rsid w:val="00F000F6"/>
    <w:rsid w:val="00F02C44"/>
    <w:rsid w:val="00F03A58"/>
    <w:rsid w:val="00F13B16"/>
    <w:rsid w:val="00F1438A"/>
    <w:rsid w:val="00F16C51"/>
    <w:rsid w:val="00F20426"/>
    <w:rsid w:val="00F25649"/>
    <w:rsid w:val="00F2614B"/>
    <w:rsid w:val="00F2650A"/>
    <w:rsid w:val="00F32C73"/>
    <w:rsid w:val="00F32C95"/>
    <w:rsid w:val="00F33EA5"/>
    <w:rsid w:val="00F41BAF"/>
    <w:rsid w:val="00F434E4"/>
    <w:rsid w:val="00F47BB8"/>
    <w:rsid w:val="00F5224A"/>
    <w:rsid w:val="00F55A7B"/>
    <w:rsid w:val="00F568F6"/>
    <w:rsid w:val="00F62395"/>
    <w:rsid w:val="00F63931"/>
    <w:rsid w:val="00F648AE"/>
    <w:rsid w:val="00F662AD"/>
    <w:rsid w:val="00F67364"/>
    <w:rsid w:val="00F718AD"/>
    <w:rsid w:val="00F736D8"/>
    <w:rsid w:val="00F73D6F"/>
    <w:rsid w:val="00F77B19"/>
    <w:rsid w:val="00F86AA6"/>
    <w:rsid w:val="00F87904"/>
    <w:rsid w:val="00F90154"/>
    <w:rsid w:val="00F9231C"/>
    <w:rsid w:val="00F92E26"/>
    <w:rsid w:val="00F94BAF"/>
    <w:rsid w:val="00F96C68"/>
    <w:rsid w:val="00FA3C84"/>
    <w:rsid w:val="00FA4107"/>
    <w:rsid w:val="00FA45B2"/>
    <w:rsid w:val="00FB3FD1"/>
    <w:rsid w:val="00FB64D1"/>
    <w:rsid w:val="00FC0245"/>
    <w:rsid w:val="00FC0B7B"/>
    <w:rsid w:val="00FC2BE9"/>
    <w:rsid w:val="00FC4C46"/>
    <w:rsid w:val="00FC50CD"/>
    <w:rsid w:val="00FC6BF5"/>
    <w:rsid w:val="00FC709A"/>
    <w:rsid w:val="00FC7BD5"/>
    <w:rsid w:val="00FD2FCF"/>
    <w:rsid w:val="00FD7254"/>
    <w:rsid w:val="00FE25ED"/>
    <w:rsid w:val="00FE577E"/>
    <w:rsid w:val="00FF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C4C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4C46"/>
  </w:style>
  <w:style w:type="character" w:customStyle="1" w:styleId="af0">
    <w:name w:val="Текст примечания Знак"/>
    <w:basedOn w:val="a0"/>
    <w:link w:val="af"/>
    <w:uiPriority w:val="99"/>
    <w:semiHidden/>
    <w:rsid w:val="00FC4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4C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4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C4C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4C46"/>
  </w:style>
  <w:style w:type="character" w:customStyle="1" w:styleId="af0">
    <w:name w:val="Текст примечания Знак"/>
    <w:basedOn w:val="a0"/>
    <w:link w:val="af"/>
    <w:uiPriority w:val="99"/>
    <w:semiHidden/>
    <w:rsid w:val="00FC4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4C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4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25670CA230FD9EFAAC3EE658D9FDDFF69DA21B2032E7888316E3CA45333EE701E3C1E93F855A759DF55DAB376A2D410596E100C034304F426CD6A272n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dAkVez21JqHAR1GTR0OQj078UfcQrZL4KRUbN4nt3mw=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LWSgoSQoYXnVdMdQGYIe93BzOD9vJyvpIFiIZyDtUQI=</DigestValue>
    </Reference>
  </SignedInfo>
  <SignatureValue>3zlVa6kGyaAIxddndyjk0b/u8PMIT8BJs3eGZnrYKcY29n/x+Gc4nhJCyHzWCxq/
xUFYLieW7DKGwnXBmQmWBA==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tI+hiE2a1pyzp8TErAuxd7/ZMQI=
</DigestValue>
      </Reference>
      <Reference URI="/word/embeddings/oleObject1.bin?ContentType=application/vnd.openxmlformats-officedocument.oleObject">
        <DigestMethod Algorithm="http://www.w3.org/2000/09/xmldsig#sha1"/>
        <DigestValue>jVKuMecVIeJLfBwrx9l60H4TIFw=
</DigestValue>
      </Reference>
      <Reference URI="/word/settings.xml?ContentType=application/vnd.openxmlformats-officedocument.wordprocessingml.settings+xml">
        <DigestMethod Algorithm="http://www.w3.org/2000/09/xmldsig#sha1"/>
        <DigestValue>dv2bqv8ZQ0gdyG0AFnbThMnjW+8=
</DigestValue>
      </Reference>
      <Reference URI="/word/numbering.xml?ContentType=application/vnd.openxmlformats-officedocument.wordprocessingml.numbering+xml">
        <DigestMethod Algorithm="http://www.w3.org/2000/09/xmldsig#sha1"/>
        <DigestValue>kW38wGBv+hRbWldLQIVwpxgDbPg=
</DigestValue>
      </Reference>
      <Reference URI="/word/styles.xml?ContentType=application/vnd.openxmlformats-officedocument.wordprocessingml.styles+xml">
        <DigestMethod Algorithm="http://www.w3.org/2000/09/xmldsig#sha1"/>
        <DigestValue>bGSq7qwiaD4d4/CQ2dKjA7zFO7k=
</DigestValue>
      </Reference>
      <Reference URI="/word/fontTable.xml?ContentType=application/vnd.openxmlformats-officedocument.wordprocessingml.fontTable+xml">
        <DigestMethod Algorithm="http://www.w3.org/2000/09/xmldsig#sha1"/>
        <DigestValue>AME6f83yxCGZrueih7EYWSOq8MM=
</DigestValue>
      </Reference>
      <Reference URI="/word/stylesWithEffects.xml?ContentType=application/vnd.ms-word.stylesWithEffects+xml">
        <DigestMethod Algorithm="http://www.w3.org/2000/09/xmldsig#sha1"/>
        <DigestValue>2fWVy61mJsDYmpvx+oLSHlv4uxo=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2na1mQNmdiK5qDw/yrlM8kcG9/M=
</DigestValue>
      </Reference>
      <Reference URI="/word/document.xml?ContentType=application/vnd.openxmlformats-officedocument.wordprocessingml.document.main+xml">
        <DigestMethod Algorithm="http://www.w3.org/2000/09/xmldsig#sha1"/>
        <DigestValue>zZjGGaL9S2CNzZvnx8ApSY0P+Ng=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Gvdge6SIDIN1ekoGq+BCLPQL5tE=
</DigestValue>
      </Reference>
      <Reference URI="/word/endnotes.xml?ContentType=application/vnd.openxmlformats-officedocument.wordprocessingml.endnotes+xml">
        <DigestMethod Algorithm="http://www.w3.org/2000/09/xmldsig#sha1"/>
        <DigestValue>X8Gfj3ZXenERnjml+teVA/A/4Dw=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XS04fLe8tl1u2sLEP+qp9WoJETQ=
</DigestValue>
      </Reference>
    </Manifest>
    <SignatureProperties>
      <SignatureProperty Id="idSignatureTime" Target="#idPackageSignature">
        <mdssi:SignatureTime>
          <mdssi:Format>YYYY-MM-DDThh:mm:ssTZD</mdssi:Format>
          <mdssi:Value>2020-10-23T06:22:28Z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2020-10-23T06:22:28Z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4789-0D3E-4870-BA5E-6CEB4A85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16</cp:revision>
  <cp:lastPrinted>2020-09-04T11:51:00Z</cp:lastPrinted>
  <dcterms:created xsi:type="dcterms:W3CDTF">2020-08-20T05:21:00Z</dcterms:created>
  <dcterms:modified xsi:type="dcterms:W3CDTF">2020-10-23T06:22:00Z</dcterms:modified>
</cp:coreProperties>
</file>